
<file path=[Content_Types].xml><?xml version="1.0" encoding="utf-8"?>
<Types xmlns="http://schemas.openxmlformats.org/package/2006/content-types">
  <Default Extension="png" ContentType="image/png"/>
  <Default Extension="bin" ContentType="application/vnd.ms-office.activeX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activeX/activeX1.xml" ContentType="application/vnd.ms-office.activeX+xml"/>
  <Override PartName="/word/activeX/activeX2.xml" ContentType="application/vnd.ms-office.activeX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leGrid"/>
        <w:tblpPr w:leftFromText="180" w:rightFromText="180" w:horzAnchor="margin" w:tblpXSpec="center" w:tblpY="-448"/>
        <w:bidiVisual/>
        <w:tblW w:w="1044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30"/>
        <w:gridCol w:w="630"/>
        <w:gridCol w:w="3915"/>
        <w:gridCol w:w="3915"/>
        <w:gridCol w:w="1350"/>
      </w:tblGrid>
      <w:tr w:rsidR="002B0C53" w:rsidTr="002B0C53">
        <w:trPr>
          <w:trHeight w:val="1250"/>
        </w:trPr>
        <w:tc>
          <w:tcPr>
            <w:tcW w:w="1260" w:type="dxa"/>
            <w:gridSpan w:val="2"/>
            <w:vMerge w:val="restart"/>
            <w:tcBorders>
              <w:top w:val="single" w:sz="12" w:space="0" w:color="auto"/>
            </w:tcBorders>
            <w:vAlign w:val="center"/>
          </w:tcPr>
          <w:p w:rsidR="002B0C53" w:rsidRPr="003771E7" w:rsidRDefault="005B176A" w:rsidP="002B0C53">
            <w:pPr>
              <w:bidi/>
              <w:jc w:val="center"/>
              <w:rPr>
                <w:rFonts w:ascii="IranNastaliq" w:hAnsi="IranNastaliq" w:cs="B Titr"/>
                <w:b/>
                <w:bCs/>
                <w:sz w:val="96"/>
                <w:szCs w:val="96"/>
                <w:rtl/>
              </w:rPr>
            </w:pPr>
            <w:r>
              <w:rPr>
                <w:rFonts w:ascii="IranNastaliq" w:hAnsi="IranNastaliq" w:cs="B Titr" w:hint="cs"/>
                <w:b/>
                <w:bCs/>
                <w:sz w:val="96"/>
                <w:szCs w:val="96"/>
                <w:rtl/>
              </w:rPr>
              <w:t>3</w:t>
            </w:r>
            <w:bookmarkStart w:id="0" w:name="_GoBack"/>
            <w:bookmarkEnd w:id="0"/>
          </w:p>
        </w:tc>
        <w:tc>
          <w:tcPr>
            <w:tcW w:w="7830" w:type="dxa"/>
            <w:gridSpan w:val="2"/>
            <w:vMerge w:val="restart"/>
            <w:tcBorders>
              <w:top w:val="single" w:sz="12" w:space="0" w:color="auto"/>
            </w:tcBorders>
            <w:vAlign w:val="center"/>
          </w:tcPr>
          <w:p w:rsidR="002B0C53" w:rsidRDefault="00F55283" w:rsidP="00170CB0">
            <w:pPr>
              <w:bidi/>
              <w:jc w:val="center"/>
              <w:rPr>
                <w:rFonts w:ascii="IranNastaliq" w:hAnsi="IranNastaliq" w:cs="B Nazanin"/>
                <w:b/>
                <w:bCs/>
                <w:sz w:val="28"/>
                <w:szCs w:val="28"/>
                <w:rtl/>
              </w:rPr>
            </w:pPr>
            <w:r>
              <w:rPr>
                <w:rFonts w:ascii="IranNastaliq" w:hAnsi="IranNastaliq" w:cs="B Nazanin"/>
                <w:b/>
                <w:bCs/>
                <w:noProof/>
                <w:sz w:val="28"/>
                <w:szCs w:val="28"/>
              </w:rPr>
              <w:drawing>
                <wp:anchor distT="0" distB="0" distL="114300" distR="114300" simplePos="0" relativeHeight="251658240" behindDoc="1" locked="0" layoutInCell="1" allowOverlap="1" wp14:anchorId="28A1081A" wp14:editId="44C08EC8">
                  <wp:simplePos x="0" y="0"/>
                  <wp:positionH relativeFrom="column">
                    <wp:posOffset>186690</wp:posOffset>
                  </wp:positionH>
                  <wp:positionV relativeFrom="paragraph">
                    <wp:posOffset>-659765</wp:posOffset>
                  </wp:positionV>
                  <wp:extent cx="4640580" cy="387985"/>
                  <wp:effectExtent l="0" t="0" r="7620" b="0"/>
                  <wp:wrapTight wrapText="bothSides">
                    <wp:wrapPolygon edited="0">
                      <wp:start x="0" y="0"/>
                      <wp:lineTo x="0" y="20151"/>
                      <wp:lineTo x="21547" y="20151"/>
                      <wp:lineTo x="21547" y="0"/>
                      <wp:lineTo x="0" y="0"/>
                    </wp:wrapPolygon>
                  </wp:wrapTight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089" t="23419" r="1268" b="14416"/>
                          <a:stretch/>
                        </pic:blipFill>
                        <pic:spPr bwMode="auto">
                          <a:xfrm>
                            <a:off x="0" y="0"/>
                            <a:ext cx="4640580" cy="3879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2B0C53">
              <w:rPr>
                <w:rFonts w:ascii="IranNastaliq" w:hAnsi="IranNastaliq" w:cs="B Nazanin" w:hint="cs"/>
                <w:b/>
                <w:bCs/>
                <w:sz w:val="28"/>
                <w:szCs w:val="28"/>
                <w:rtl/>
              </w:rPr>
              <w:t xml:space="preserve">مجموعه فرم های دوره </w:t>
            </w:r>
            <w:r w:rsidR="00170CB0">
              <w:rPr>
                <w:rFonts w:ascii="IranNastaliq" w:hAnsi="IranNastaliq" w:cs="B Nazanin" w:hint="cs"/>
                <w:b/>
                <w:bCs/>
                <w:sz w:val="28"/>
                <w:szCs w:val="28"/>
                <w:rtl/>
              </w:rPr>
              <w:t>دکتری</w:t>
            </w:r>
          </w:p>
          <w:p w:rsidR="002B0C53" w:rsidRPr="0028075A" w:rsidRDefault="00D0453D" w:rsidP="002B0C53">
            <w:pPr>
              <w:bidi/>
              <w:jc w:val="center"/>
              <w:rPr>
                <w:rFonts w:ascii="IranNastaliq" w:hAnsi="IranNastaliq" w:cs="B Titr"/>
                <w:b/>
                <w:bCs/>
                <w:sz w:val="32"/>
                <w:szCs w:val="32"/>
                <w:rtl/>
              </w:rPr>
            </w:pPr>
            <w:r w:rsidRPr="00D0453D">
              <w:rPr>
                <w:rFonts w:ascii="IranNastaliq" w:hAnsi="IranNastaliq" w:cs="B Titr" w:hint="cs"/>
                <w:b/>
                <w:bCs/>
                <w:sz w:val="36"/>
                <w:szCs w:val="36"/>
                <w:rtl/>
                <w:lang w:bidi="ar-SA"/>
              </w:rPr>
              <w:t>«تمديد سنوات نيمسال دهم/يازدهم/دوازدهم»</w:t>
            </w:r>
          </w:p>
        </w:tc>
        <w:tc>
          <w:tcPr>
            <w:tcW w:w="1350" w:type="dxa"/>
            <w:tcBorders>
              <w:top w:val="single" w:sz="12" w:space="0" w:color="auto"/>
            </w:tcBorders>
            <w:vAlign w:val="center"/>
          </w:tcPr>
          <w:p w:rsidR="002B0C53" w:rsidRDefault="002B0C53" w:rsidP="002B0C53">
            <w:pPr>
              <w:bidi/>
              <w:jc w:val="center"/>
              <w:rPr>
                <w:rFonts w:ascii="IranNastaliq" w:hAnsi="IranNastaliq" w:cs="B Nazanin"/>
                <w:b/>
                <w:bCs/>
                <w:sz w:val="28"/>
                <w:szCs w:val="28"/>
                <w:rtl/>
              </w:rPr>
            </w:pPr>
          </w:p>
        </w:tc>
      </w:tr>
      <w:tr w:rsidR="002B0C53" w:rsidTr="00F55283">
        <w:trPr>
          <w:trHeight w:val="151"/>
        </w:trPr>
        <w:tc>
          <w:tcPr>
            <w:tcW w:w="1260" w:type="dxa"/>
            <w:vMerge/>
            <w:tcBorders>
              <w:bottom w:val="single" w:sz="12" w:space="0" w:color="auto"/>
            </w:tcBorders>
            <w:vAlign w:val="center"/>
          </w:tcPr>
          <w:p w:rsidR="002B0C53" w:rsidRDefault="002B0C53" w:rsidP="002B0C53">
            <w:pPr>
              <w:bidi/>
              <w:jc w:val="center"/>
            </w:pPr>
          </w:p>
        </w:tc>
        <w:tc>
          <w:tcPr>
            <w:tcW w:w="7830" w:type="dxa"/>
            <w:gridSpan w:val="2"/>
            <w:vMerge/>
            <w:tcBorders>
              <w:bottom w:val="single" w:sz="12" w:space="0" w:color="auto"/>
            </w:tcBorders>
            <w:vAlign w:val="center"/>
          </w:tcPr>
          <w:p w:rsidR="002B0C53" w:rsidRDefault="002B0C53" w:rsidP="002B0C53">
            <w:pPr>
              <w:bidi/>
              <w:jc w:val="center"/>
            </w:pPr>
          </w:p>
        </w:tc>
        <w:tc>
          <w:tcPr>
            <w:tcW w:w="1350" w:type="dxa"/>
            <w:gridSpan w:val="2"/>
            <w:tcBorders>
              <w:bottom w:val="single" w:sz="12" w:space="0" w:color="auto"/>
            </w:tcBorders>
            <w:vAlign w:val="center"/>
          </w:tcPr>
          <w:p w:rsidR="002B0C53" w:rsidRPr="00F55283" w:rsidRDefault="002B0C53" w:rsidP="00F55283">
            <w:pPr>
              <w:bidi/>
              <w:rPr>
                <w:rFonts w:ascii="IranNastaliq" w:hAnsi="IranNastaliq" w:cs="B Titr"/>
                <w:rtl/>
              </w:rPr>
            </w:pPr>
          </w:p>
        </w:tc>
      </w:tr>
    </w:tbl>
    <w:p w:rsidR="00F55283" w:rsidRDefault="00F55283" w:rsidP="00F55283">
      <w:pPr>
        <w:bidi/>
        <w:spacing w:after="0"/>
        <w:rPr>
          <w:rFonts w:ascii="IranNastaliq" w:hAnsi="IranNastaliq" w:cs="B Nazanin"/>
          <w:b/>
          <w:bCs/>
          <w:sz w:val="20"/>
          <w:szCs w:val="20"/>
          <w:rtl/>
          <w:lang w:bidi="fa-IR"/>
        </w:rPr>
      </w:pPr>
      <w:r w:rsidRPr="00F55283">
        <w:rPr>
          <w:rFonts w:ascii="IranNastaliq" w:hAnsi="IranNastaliq" w:cs="B Nazanin" w:hint="cs"/>
          <w:b/>
          <w:bCs/>
          <w:sz w:val="20"/>
          <w:szCs w:val="20"/>
          <w:rtl/>
          <w:lang w:bidi="fa-IR"/>
        </w:rPr>
        <w:t>اطلاعات دانشجو:</w:t>
      </w:r>
    </w:p>
    <w:p w:rsidR="00F55283" w:rsidRPr="00F55283" w:rsidRDefault="00F55283" w:rsidP="00F55283">
      <w:pPr>
        <w:bidi/>
        <w:spacing w:after="0"/>
        <w:rPr>
          <w:rFonts w:ascii="IranNastaliq" w:hAnsi="IranNastaliq" w:cs="B Nazanin"/>
          <w:b/>
          <w:bCs/>
          <w:sz w:val="20"/>
          <w:szCs w:val="20"/>
          <w:rtl/>
          <w:lang w:bidi="fa-IR"/>
        </w:rPr>
      </w:pPr>
    </w:p>
    <w:tbl>
      <w:tblPr>
        <w:tblStyle w:val="TableGrid1"/>
        <w:bidiVisual/>
        <w:tblW w:w="10440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959"/>
        <w:gridCol w:w="3143"/>
        <w:gridCol w:w="3338"/>
      </w:tblGrid>
      <w:tr w:rsidR="00F55283" w:rsidRPr="00F55283" w:rsidTr="00F55283">
        <w:trPr>
          <w:jc w:val="center"/>
        </w:trPr>
        <w:tc>
          <w:tcPr>
            <w:tcW w:w="3959" w:type="dxa"/>
          </w:tcPr>
          <w:p w:rsidR="00F55283" w:rsidRPr="00F55283" w:rsidRDefault="00F55283" w:rsidP="00F55283">
            <w:pPr>
              <w:bidi/>
              <w:rPr>
                <w:rFonts w:ascii="IranNastaliq" w:hAnsi="IranNastaliq" w:cs="B Nazanin"/>
                <w:b/>
                <w:bCs/>
                <w:rtl/>
              </w:rPr>
            </w:pPr>
            <w:r w:rsidRPr="00F55283">
              <w:rPr>
                <w:rFonts w:ascii="IranNastaliq" w:hAnsi="IranNastaliq" w:cs="B Nazanin" w:hint="cs"/>
                <w:b/>
                <w:bCs/>
                <w:rtl/>
              </w:rPr>
              <w:t xml:space="preserve">نام و نام خانوادگي: </w:t>
            </w:r>
            <w:sdt>
              <w:sdtPr>
                <w:rPr>
                  <w:rFonts w:ascii="Book Antiqua" w:hAnsi="Book Antiqua" w:cs="B Nazanin" w:hint="cs"/>
                  <w:bCs/>
                  <w:rtl/>
                </w:rPr>
                <w:id w:val="15162201"/>
                <w:placeholder>
                  <w:docPart w:val="E706581ADAD148E389D33A7B682B9E03"/>
                </w:placeholder>
              </w:sdtPr>
              <w:sdtEndPr/>
              <w:sdtContent>
                <w:r w:rsidRPr="00F55283">
                  <w:rPr>
                    <w:rFonts w:ascii="Book Antiqua" w:hAnsi="Book Antiqua" w:cs="B Nazanin" w:hint="cs"/>
                    <w:bCs/>
                    <w:rtl/>
                  </w:rPr>
                  <w:t>اطلاعات تايپ شود</w:t>
                </w:r>
              </w:sdtContent>
            </w:sdt>
          </w:p>
        </w:tc>
        <w:tc>
          <w:tcPr>
            <w:tcW w:w="3143" w:type="dxa"/>
          </w:tcPr>
          <w:p w:rsidR="00F55283" w:rsidRPr="00F55283" w:rsidRDefault="00F55283" w:rsidP="00F55283">
            <w:pPr>
              <w:bidi/>
              <w:rPr>
                <w:rFonts w:ascii="IranNastaliq" w:hAnsi="IranNastaliq" w:cs="B Nazanin"/>
                <w:b/>
                <w:bCs/>
                <w:rtl/>
              </w:rPr>
            </w:pPr>
            <w:r w:rsidRPr="00F55283">
              <w:rPr>
                <w:rFonts w:ascii="IranNastaliq" w:hAnsi="IranNastaliq" w:cs="B Nazanin" w:hint="cs"/>
                <w:b/>
                <w:bCs/>
                <w:rtl/>
              </w:rPr>
              <w:t>شماره دانشجويي:</w:t>
            </w:r>
            <w:r w:rsidRPr="00F55283">
              <w:rPr>
                <w:rFonts w:ascii="Book Antiqua" w:hAnsi="Book Antiqua" w:cs="B Nazanin" w:hint="cs"/>
                <w:bCs/>
                <w:rtl/>
              </w:rPr>
              <w:t xml:space="preserve"> </w:t>
            </w:r>
          </w:p>
        </w:tc>
        <w:tc>
          <w:tcPr>
            <w:tcW w:w="3338" w:type="dxa"/>
          </w:tcPr>
          <w:p w:rsidR="00F55283" w:rsidRPr="00F55283" w:rsidRDefault="005B176A" w:rsidP="00F55283">
            <w:pPr>
              <w:bidi/>
              <w:rPr>
                <w:rFonts w:ascii="IranNastaliq" w:hAnsi="IranNastaliq" w:cs="B Nazanin"/>
                <w:b/>
                <w:bCs/>
                <w:rtl/>
              </w:rPr>
            </w:pPr>
            <w:r>
              <w:rPr>
                <w:rFonts w:ascii="IranNastaliq" w:hAnsi="IranNastaliq" w:cs="B Nazanin"/>
                <w:b/>
                <w:bCs/>
                <w:noProof/>
                <w:rtl/>
              </w:rPr>
              <w:pict>
                <v:shapetype id="_x0000_t201" coordsize="21600,21600" o:spt="201" path="m,l,21600r21600,l21600,xe">
                  <v:stroke joinstyle="miter"/>
                  <v:path shadowok="f" o:extrusionok="f" strokeok="f" fillok="f" o:connecttype="rect"/>
                  <o:lock v:ext="edit" shapetype="t"/>
                </v:shapetype>
                <v:shape id="_x0000_s1033" type="#_x0000_t201" style="position:absolute;left:0;text-align:left;margin-left:19.9pt;margin-top:.5pt;width:15.75pt;height:17.25pt;z-index:251660288;mso-position-horizontal-relative:text;mso-position-vertical-relative:text" wrapcoords="-1029 0 -1029 20880 21600 20880 21600 0 -1029 0" filled="f" stroked="f">
                  <v:imagedata r:id="rId7" o:title=""/>
                  <o:lock v:ext="edit" aspectratio="t"/>
                </v:shape>
                <w:control r:id="rId8" w:name="CheckBox1" w:shapeid="_x0000_s1033"/>
              </w:pict>
            </w:r>
            <w:r>
              <w:rPr>
                <w:rFonts w:ascii="IranNastaliq" w:hAnsi="IranNastaliq" w:cs="B Nazanin"/>
                <w:b/>
                <w:bCs/>
                <w:noProof/>
                <w:rtl/>
              </w:rPr>
              <w:pict>
                <v:shape id="_x0000_s1034" type="#_x0000_t201" style="position:absolute;left:0;text-align:left;margin-left:80.2pt;margin-top:.5pt;width:14.25pt;height:17.25pt;z-index:251661312;mso-position-horizontal-relative:text;mso-position-vertical-relative:text" wrapcoords="-1137 0 -1137 20661 21600 20661 21600 0 -1137 0" filled="f" stroked="f">
                  <v:imagedata r:id="rId9" o:title=""/>
                  <o:lock v:ext="edit" aspectratio="t"/>
                </v:shape>
                <w:control r:id="rId10" w:name="CheckBox2" w:shapeid="_x0000_s1034"/>
              </w:pict>
            </w:r>
            <w:r w:rsidR="00F55283" w:rsidRPr="00F55283">
              <w:rPr>
                <w:rFonts w:ascii="IranNastaliq" w:hAnsi="IranNastaliq" w:cs="B Nazanin" w:hint="cs"/>
                <w:b/>
                <w:bCs/>
                <w:rtl/>
              </w:rPr>
              <w:t>پذيرش:  روزانه                  شبانه</w:t>
            </w:r>
          </w:p>
        </w:tc>
      </w:tr>
      <w:tr w:rsidR="00F55283" w:rsidRPr="00F55283" w:rsidTr="00F55283">
        <w:trPr>
          <w:jc w:val="center"/>
        </w:trPr>
        <w:tc>
          <w:tcPr>
            <w:tcW w:w="3959" w:type="dxa"/>
            <w:tcBorders>
              <w:bottom w:val="single" w:sz="12" w:space="0" w:color="auto"/>
            </w:tcBorders>
          </w:tcPr>
          <w:p w:rsidR="00F55283" w:rsidRPr="00F55283" w:rsidRDefault="00F55283" w:rsidP="00F55283">
            <w:pPr>
              <w:bidi/>
              <w:rPr>
                <w:rFonts w:ascii="IranNastaliq" w:hAnsi="IranNastaliq" w:cs="B Nazanin"/>
                <w:b/>
                <w:bCs/>
                <w:rtl/>
              </w:rPr>
            </w:pPr>
            <w:r>
              <w:rPr>
                <w:rFonts w:ascii="IranNastaliq" w:hAnsi="IranNastaliq" w:cs="B Nazanin" w:hint="cs"/>
                <w:b/>
                <w:bCs/>
                <w:rtl/>
              </w:rPr>
              <w:t>رشته تحصیلی</w:t>
            </w:r>
            <w:r w:rsidRPr="00F55283">
              <w:rPr>
                <w:rFonts w:ascii="IranNastaliq" w:hAnsi="IranNastaliq" w:cs="B Nazanin" w:hint="cs"/>
                <w:b/>
                <w:bCs/>
                <w:rtl/>
              </w:rPr>
              <w:t xml:space="preserve">:  </w:t>
            </w:r>
            <w:r w:rsidRPr="00F55283">
              <w:rPr>
                <w:rFonts w:ascii="IranNastaliq" w:hAnsi="IranNastaliq" w:cs="B Nazanin"/>
                <w:b/>
                <w:bCs/>
                <w:rtl/>
              </w:rPr>
              <w:t xml:space="preserve"> </w:t>
            </w:r>
          </w:p>
        </w:tc>
        <w:tc>
          <w:tcPr>
            <w:tcW w:w="3143" w:type="dxa"/>
            <w:tcBorders>
              <w:bottom w:val="single" w:sz="12" w:space="0" w:color="auto"/>
            </w:tcBorders>
          </w:tcPr>
          <w:p w:rsidR="00F55283" w:rsidRPr="00F55283" w:rsidRDefault="00F55283" w:rsidP="00F55283">
            <w:pPr>
              <w:bidi/>
              <w:rPr>
                <w:rFonts w:ascii="IranNastaliq" w:hAnsi="IranNastaliq" w:cs="B Nazanin"/>
                <w:b/>
                <w:bCs/>
                <w:rtl/>
              </w:rPr>
            </w:pPr>
            <w:r>
              <w:rPr>
                <w:rFonts w:ascii="IranNastaliq" w:hAnsi="IranNastaliq" w:cs="B Nazanin" w:hint="cs"/>
                <w:b/>
                <w:bCs/>
                <w:rtl/>
              </w:rPr>
              <w:t>پژوهشکده</w:t>
            </w:r>
            <w:r w:rsidRPr="00F55283">
              <w:rPr>
                <w:rFonts w:ascii="IranNastaliq" w:hAnsi="IranNastaliq" w:cs="B Nazanin" w:hint="cs"/>
                <w:b/>
                <w:bCs/>
                <w:rtl/>
              </w:rPr>
              <w:t>:</w:t>
            </w:r>
            <w:r w:rsidRPr="00F55283">
              <w:rPr>
                <w:rFonts w:hint="cs"/>
                <w:rtl/>
              </w:rPr>
              <w:t xml:space="preserve"> </w:t>
            </w:r>
          </w:p>
        </w:tc>
        <w:tc>
          <w:tcPr>
            <w:tcW w:w="3338" w:type="dxa"/>
            <w:tcBorders>
              <w:bottom w:val="single" w:sz="12" w:space="0" w:color="auto"/>
            </w:tcBorders>
          </w:tcPr>
          <w:p w:rsidR="00F55283" w:rsidRPr="00F55283" w:rsidRDefault="00F55283" w:rsidP="00F55283">
            <w:pPr>
              <w:bidi/>
              <w:rPr>
                <w:rFonts w:ascii="IranNastaliq" w:hAnsi="IranNastaliq" w:cs="B Nazanin"/>
                <w:b/>
                <w:bCs/>
                <w:rtl/>
              </w:rPr>
            </w:pPr>
            <w:r>
              <w:rPr>
                <w:rFonts w:ascii="IranNastaliq" w:hAnsi="IranNastaliq" w:cs="B Nazanin" w:hint="cs"/>
                <w:b/>
                <w:bCs/>
                <w:rtl/>
              </w:rPr>
              <w:t>گروه</w:t>
            </w:r>
            <w:r w:rsidRPr="00F55283">
              <w:rPr>
                <w:rFonts w:ascii="IranNastaliq" w:hAnsi="IranNastaliq" w:cs="B Nazanin" w:hint="cs"/>
                <w:b/>
                <w:bCs/>
                <w:rtl/>
              </w:rPr>
              <w:t>:</w:t>
            </w:r>
            <w:r w:rsidRPr="00F55283">
              <w:rPr>
                <w:rFonts w:hint="cs"/>
                <w:rtl/>
              </w:rPr>
              <w:t xml:space="preserve"> </w:t>
            </w:r>
          </w:p>
        </w:tc>
      </w:tr>
      <w:tr w:rsidR="00F55283" w:rsidRPr="00F55283" w:rsidTr="00F55283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75"/>
          <w:jc w:val="center"/>
        </w:trPr>
        <w:tc>
          <w:tcPr>
            <w:tcW w:w="7102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</w:tcPr>
          <w:p w:rsidR="00F55283" w:rsidRDefault="00F55283" w:rsidP="00F55283">
            <w:pPr>
              <w:bidi/>
              <w:rPr>
                <w:rFonts w:ascii="IranNastaliq" w:hAnsi="IranNastaliq" w:cs="B Nazanin"/>
                <w:b/>
                <w:bCs/>
                <w:rtl/>
              </w:rPr>
            </w:pPr>
            <w:r w:rsidRPr="00F55283">
              <w:rPr>
                <w:rFonts w:ascii="IranNastaliq" w:hAnsi="IranNastaliq" w:cs="B Nazanin" w:hint="cs"/>
                <w:b/>
                <w:bCs/>
                <w:rtl/>
              </w:rPr>
              <w:t xml:space="preserve">آدرس پست الکترونيکي دانشجو: </w:t>
            </w:r>
          </w:p>
          <w:p w:rsidR="00F55283" w:rsidRPr="00F55283" w:rsidRDefault="00F55283" w:rsidP="00F55283">
            <w:pPr>
              <w:bidi/>
              <w:rPr>
                <w:rFonts w:ascii="IranNastaliq" w:hAnsi="IranNastaliq" w:cs="B Nazanin"/>
                <w:rtl/>
              </w:rPr>
            </w:pPr>
          </w:p>
        </w:tc>
        <w:tc>
          <w:tcPr>
            <w:tcW w:w="3338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</w:tcPr>
          <w:p w:rsidR="00F55283" w:rsidRPr="00F55283" w:rsidRDefault="00F55283" w:rsidP="00F55283">
            <w:pPr>
              <w:bidi/>
              <w:rPr>
                <w:rFonts w:ascii="IranNastaliq" w:hAnsi="IranNastaliq" w:cs="B Nazanin"/>
                <w:rtl/>
              </w:rPr>
            </w:pPr>
            <w:r w:rsidRPr="00F55283">
              <w:rPr>
                <w:rFonts w:ascii="IranNastaliq" w:hAnsi="IranNastaliq" w:cs="B Nazanin" w:hint="cs"/>
                <w:b/>
                <w:bCs/>
                <w:rtl/>
              </w:rPr>
              <w:t xml:space="preserve">شماره تلفن همراه دانشجو: </w:t>
            </w:r>
            <w:r w:rsidRPr="00F55283">
              <w:rPr>
                <w:rFonts w:ascii="IranNastaliq" w:hAnsi="IranNastaliq" w:cs="B Nazanin" w:hint="cs"/>
                <w:rtl/>
              </w:rPr>
              <w:t xml:space="preserve"> </w:t>
            </w:r>
          </w:p>
        </w:tc>
      </w:tr>
    </w:tbl>
    <w:tbl>
      <w:tblPr>
        <w:tblStyle w:val="TableGrid"/>
        <w:bidiVisual/>
        <w:tblW w:w="10432" w:type="dxa"/>
        <w:jc w:val="center"/>
        <w:tblLook w:val="04A0" w:firstRow="1" w:lastRow="0" w:firstColumn="1" w:lastColumn="0" w:noHBand="0" w:noVBand="1"/>
      </w:tblPr>
      <w:tblGrid>
        <w:gridCol w:w="5092"/>
        <w:gridCol w:w="2968"/>
        <w:gridCol w:w="2372"/>
      </w:tblGrid>
      <w:tr w:rsidR="00D0453D" w:rsidRPr="00FD24B6" w:rsidTr="00D0453D">
        <w:trPr>
          <w:trHeight w:val="144"/>
          <w:jc w:val="center"/>
        </w:trPr>
        <w:tc>
          <w:tcPr>
            <w:tcW w:w="10432" w:type="dxa"/>
            <w:gridSpan w:val="3"/>
            <w:tcBorders>
              <w:top w:val="single" w:sz="12" w:space="0" w:color="auto"/>
              <w:left w:val="nil"/>
              <w:bottom w:val="nil"/>
              <w:right w:val="nil"/>
            </w:tcBorders>
          </w:tcPr>
          <w:p w:rsidR="00D0453D" w:rsidRPr="00FD24B6" w:rsidRDefault="00D0453D" w:rsidP="00BC3888">
            <w:pPr>
              <w:bidi/>
              <w:jc w:val="both"/>
              <w:rPr>
                <w:rFonts w:ascii="Book Antiqua" w:hAnsi="Book Antiqua" w:cs="B Nazanin"/>
                <w:b/>
                <w:bCs/>
                <w:rtl/>
              </w:rPr>
            </w:pPr>
            <w:r>
              <w:rPr>
                <w:rFonts w:ascii="Book Antiqua" w:hAnsi="Book Antiqua" w:cs="B Nazanin" w:hint="cs"/>
                <w:b/>
                <w:bCs/>
                <w:rtl/>
              </w:rPr>
              <w:t>استاد راهنماي محترم</w:t>
            </w:r>
          </w:p>
          <w:p w:rsidR="00D0453D" w:rsidRPr="00FD24B6" w:rsidRDefault="00D0453D" w:rsidP="00BC3888">
            <w:pPr>
              <w:bidi/>
              <w:jc w:val="both"/>
              <w:rPr>
                <w:rFonts w:ascii="Book Antiqua" w:hAnsi="Book Antiqua" w:cs="B Nazanin"/>
                <w:b/>
                <w:bCs/>
                <w:rtl/>
              </w:rPr>
            </w:pPr>
            <w:r>
              <w:rPr>
                <w:rFonts w:ascii="Book Antiqua" w:hAnsi="Book Antiqua" w:cs="B Nazanin" w:hint="cs"/>
                <w:b/>
                <w:bCs/>
                <w:rtl/>
              </w:rPr>
              <w:t>بدينوسيله تقاضا مي</w:t>
            </w:r>
            <w:r>
              <w:rPr>
                <w:rFonts w:ascii="Book Antiqua" w:hAnsi="Book Antiqua" w:cs="B Nazanin" w:hint="cs"/>
                <w:b/>
                <w:bCs/>
                <w:rtl/>
              </w:rPr>
              <w:softHyphen/>
              <w:t xml:space="preserve">شود که با تمديد سنوات تحصيلي اينجانب </w:t>
            </w:r>
            <w:r w:rsidRPr="00CC2508">
              <w:rPr>
                <w:rFonts w:ascii="Book Antiqua" w:hAnsi="Book Antiqua" w:cs="B Nazanin" w:hint="cs"/>
                <w:b/>
                <w:bCs/>
                <w:rtl/>
              </w:rPr>
              <w:t>براي نيمسا</w:t>
            </w:r>
            <w:r>
              <w:rPr>
                <w:rFonts w:ascii="Book Antiqua" w:hAnsi="Book Antiqua" w:cs="B Nazanin" w:hint="cs"/>
                <w:b/>
                <w:bCs/>
                <w:rtl/>
              </w:rPr>
              <w:t xml:space="preserve">ل </w:t>
            </w:r>
            <w:r>
              <w:rPr>
                <w:rFonts w:ascii="Book Antiqua" w:hAnsi="Book Antiqua" w:cs="B Nazanin" w:hint="cs"/>
                <w:b/>
                <w:bCs/>
              </w:rPr>
              <w:sym w:font="Wingdings 2" w:char="F0A3"/>
            </w:r>
            <w:r>
              <w:rPr>
                <w:rFonts w:ascii="Book Antiqua" w:hAnsi="Book Antiqua" w:cs="B Nazanin" w:hint="cs"/>
                <w:b/>
                <w:bCs/>
                <w:rtl/>
              </w:rPr>
              <w:t xml:space="preserve">دهم / </w:t>
            </w:r>
            <w:r w:rsidRPr="00363E26">
              <w:rPr>
                <w:rFonts w:ascii="Book Antiqua" w:hAnsi="Book Antiqua" w:cs="B Nazanin" w:hint="cs"/>
                <w:b/>
                <w:bCs/>
                <w:color w:val="FF0000"/>
                <w:rtl/>
              </w:rPr>
              <w:t xml:space="preserve"> </w:t>
            </w:r>
            <w:r>
              <w:rPr>
                <w:rFonts w:ascii="Book Antiqua" w:hAnsi="Book Antiqua" w:cs="B Nazanin" w:hint="cs"/>
                <w:b/>
                <w:bCs/>
              </w:rPr>
              <w:sym w:font="Wingdings 2" w:char="F0A3"/>
            </w:r>
            <w:r>
              <w:rPr>
                <w:rFonts w:ascii="Book Antiqua" w:hAnsi="Book Antiqua" w:cs="B Nazanin" w:hint="cs"/>
                <w:b/>
                <w:bCs/>
                <w:rtl/>
              </w:rPr>
              <w:t xml:space="preserve">يازدهم / </w:t>
            </w:r>
            <w:r>
              <w:rPr>
                <w:rFonts w:ascii="Book Antiqua" w:hAnsi="Book Antiqua" w:cs="B Nazanin" w:hint="cs"/>
                <w:b/>
                <w:bCs/>
              </w:rPr>
              <w:sym w:font="Wingdings 2" w:char="F0A3"/>
            </w:r>
            <w:r>
              <w:rPr>
                <w:rFonts w:ascii="Book Antiqua" w:hAnsi="Book Antiqua" w:cs="B Nazanin" w:hint="cs"/>
                <w:b/>
                <w:bCs/>
                <w:rtl/>
              </w:rPr>
              <w:t xml:space="preserve">دوازدهم  (نيمسال </w:t>
            </w:r>
            <w:r>
              <w:rPr>
                <w:rFonts w:ascii="Book Antiqua" w:hAnsi="Book Antiqua" w:cs="B Nazanin" w:hint="cs"/>
                <w:b/>
                <w:bCs/>
              </w:rPr>
              <w:sym w:font="Wingdings 2" w:char="F0A3"/>
            </w:r>
            <w:r>
              <w:rPr>
                <w:rFonts w:ascii="Book Antiqua" w:hAnsi="Book Antiqua" w:cs="B Nazanin" w:hint="cs"/>
                <w:b/>
                <w:bCs/>
                <w:rtl/>
              </w:rPr>
              <w:t xml:space="preserve">اول / </w:t>
            </w:r>
            <w:r>
              <w:rPr>
                <w:rFonts w:ascii="Book Antiqua" w:hAnsi="Book Antiqua" w:cs="B Nazanin" w:hint="cs"/>
                <w:b/>
                <w:bCs/>
              </w:rPr>
              <w:sym w:font="Wingdings 2" w:char="F0A3"/>
            </w:r>
            <w:r>
              <w:rPr>
                <w:rFonts w:ascii="Book Antiqua" w:hAnsi="Book Antiqua" w:cs="B Nazanin" w:hint="cs"/>
                <w:b/>
                <w:bCs/>
                <w:rtl/>
              </w:rPr>
              <w:t xml:space="preserve"> دوم سال تحصيلي ...............) جهت تکميل مراحل پژوهشي و انجام رساله موافقت فرماييد</w:t>
            </w:r>
            <w:r w:rsidRPr="00FD24B6">
              <w:rPr>
                <w:rFonts w:ascii="Book Antiqua" w:hAnsi="Book Antiqua" w:cs="B Nazanin" w:hint="cs"/>
                <w:b/>
                <w:bCs/>
                <w:rtl/>
              </w:rPr>
              <w:t>.</w:t>
            </w:r>
          </w:p>
        </w:tc>
      </w:tr>
      <w:tr w:rsidR="00D0453D" w:rsidRPr="00AD7EEF" w:rsidTr="00D0453D">
        <w:trPr>
          <w:trHeight w:hRule="exact" w:val="477"/>
          <w:jc w:val="center"/>
        </w:trPr>
        <w:tc>
          <w:tcPr>
            <w:tcW w:w="5092" w:type="dxa"/>
            <w:tcBorders>
              <w:top w:val="nil"/>
              <w:left w:val="nil"/>
              <w:bottom w:val="single" w:sz="12" w:space="0" w:color="auto"/>
              <w:right w:val="nil"/>
            </w:tcBorders>
          </w:tcPr>
          <w:p w:rsidR="00D0453D" w:rsidRPr="00AD7EEF" w:rsidRDefault="00D0453D" w:rsidP="00BC3888">
            <w:pPr>
              <w:bidi/>
              <w:jc w:val="center"/>
              <w:rPr>
                <w:rFonts w:ascii="Book Antiqua" w:hAnsi="Book Antiqua" w:cs="B Nazanin"/>
                <w:b/>
                <w:bCs/>
                <w:color w:val="FF0000"/>
                <w:rtl/>
              </w:rPr>
            </w:pPr>
          </w:p>
        </w:tc>
        <w:tc>
          <w:tcPr>
            <w:tcW w:w="5340" w:type="dxa"/>
            <w:gridSpan w:val="2"/>
            <w:tcBorders>
              <w:top w:val="nil"/>
              <w:left w:val="nil"/>
              <w:bottom w:val="single" w:sz="12" w:space="0" w:color="auto"/>
              <w:right w:val="nil"/>
            </w:tcBorders>
          </w:tcPr>
          <w:p w:rsidR="00D0453D" w:rsidRPr="00AD7EEF" w:rsidRDefault="00D0453D" w:rsidP="00BC3888">
            <w:pPr>
              <w:bidi/>
              <w:jc w:val="center"/>
              <w:rPr>
                <w:rFonts w:ascii="Book Antiqua" w:hAnsi="Book Antiqua" w:cs="B Nazanin"/>
                <w:b/>
                <w:bCs/>
                <w:color w:val="FF0000"/>
                <w:rtl/>
              </w:rPr>
            </w:pPr>
            <w:r>
              <w:rPr>
                <w:rFonts w:ascii="Book Antiqua" w:hAnsi="Book Antiqua" w:cs="B Nazanin" w:hint="cs"/>
                <w:b/>
                <w:bCs/>
                <w:rtl/>
              </w:rPr>
              <w:t>نام و امضاء دانشجو</w:t>
            </w:r>
          </w:p>
        </w:tc>
      </w:tr>
      <w:tr w:rsidR="00D0453D" w:rsidRPr="00FD24B6" w:rsidTr="00D0453D">
        <w:trPr>
          <w:trHeight w:val="144"/>
          <w:jc w:val="center"/>
        </w:trPr>
        <w:tc>
          <w:tcPr>
            <w:tcW w:w="10432" w:type="dxa"/>
            <w:gridSpan w:val="3"/>
            <w:tcBorders>
              <w:top w:val="single" w:sz="12" w:space="0" w:color="auto"/>
              <w:left w:val="nil"/>
              <w:bottom w:val="nil"/>
              <w:right w:val="nil"/>
            </w:tcBorders>
          </w:tcPr>
          <w:p w:rsidR="00D0453D" w:rsidRPr="00FD24B6" w:rsidRDefault="00D0453D" w:rsidP="00BC3888">
            <w:pPr>
              <w:bidi/>
              <w:jc w:val="both"/>
              <w:rPr>
                <w:rFonts w:ascii="Book Antiqua" w:hAnsi="Book Antiqua" w:cs="B Nazanin"/>
                <w:b/>
                <w:bCs/>
                <w:rtl/>
              </w:rPr>
            </w:pPr>
            <w:r>
              <w:rPr>
                <w:rFonts w:ascii="Book Antiqua" w:hAnsi="Book Antiqua" w:cs="B Nazanin" w:hint="cs"/>
                <w:b/>
                <w:bCs/>
                <w:rtl/>
              </w:rPr>
              <w:t>مدير محترم گروه ...........................................                     پژوهشکده......................................................</w:t>
            </w:r>
          </w:p>
          <w:p w:rsidR="00D0453D" w:rsidRPr="00FD24B6" w:rsidRDefault="00D0453D" w:rsidP="00BC3888">
            <w:pPr>
              <w:bidi/>
              <w:jc w:val="both"/>
              <w:rPr>
                <w:rFonts w:ascii="Book Antiqua" w:hAnsi="Book Antiqua" w:cs="B Nazanin"/>
                <w:b/>
                <w:bCs/>
                <w:rtl/>
              </w:rPr>
            </w:pPr>
            <w:r w:rsidRPr="00FD24B6">
              <w:rPr>
                <w:rFonts w:ascii="Book Antiqua" w:hAnsi="Book Antiqua" w:cs="B Nazanin" w:hint="cs"/>
                <w:b/>
                <w:bCs/>
                <w:rtl/>
              </w:rPr>
              <w:t>احتراماً به استحضار مي</w:t>
            </w:r>
            <w:r w:rsidRPr="00FD24B6">
              <w:rPr>
                <w:rFonts w:ascii="Book Antiqua" w:hAnsi="Book Antiqua" w:cs="B Nazanin" w:hint="cs"/>
                <w:b/>
                <w:bCs/>
                <w:rtl/>
              </w:rPr>
              <w:softHyphen/>
              <w:t>رساند که دانشجوي نامبرده</w:t>
            </w:r>
            <w:r>
              <w:rPr>
                <w:rFonts w:ascii="Book Antiqua" w:hAnsi="Book Antiqua" w:cs="B Nazanin" w:hint="cs"/>
                <w:b/>
                <w:bCs/>
                <w:rtl/>
              </w:rPr>
              <w:t>، تا کنون</w:t>
            </w:r>
            <w:r w:rsidRPr="00FD24B6">
              <w:rPr>
                <w:rFonts w:ascii="Book Antiqua" w:hAnsi="Book Antiqua" w:cs="B Nazanin" w:hint="cs"/>
                <w:b/>
                <w:bCs/>
                <w:rtl/>
              </w:rPr>
              <w:t xml:space="preserve"> </w:t>
            </w:r>
            <w:r>
              <w:rPr>
                <w:rFonts w:ascii="Book Antiqua" w:hAnsi="Book Antiqua" w:cs="B Nazanin" w:hint="cs"/>
                <w:b/>
                <w:bCs/>
                <w:rtl/>
              </w:rPr>
              <w:t>عملکرد پژوهشي قابل قبولي داشته است</w:t>
            </w:r>
            <w:r w:rsidRPr="00FD24B6">
              <w:rPr>
                <w:rFonts w:ascii="Book Antiqua" w:hAnsi="Book Antiqua" w:cs="B Nazanin" w:hint="cs"/>
                <w:b/>
                <w:bCs/>
                <w:rtl/>
              </w:rPr>
              <w:t xml:space="preserve">. </w:t>
            </w:r>
            <w:r>
              <w:rPr>
                <w:rFonts w:ascii="Book Antiqua" w:hAnsi="Book Antiqua" w:cs="B Nazanin" w:hint="cs"/>
                <w:b/>
                <w:bCs/>
                <w:rtl/>
              </w:rPr>
              <w:t>با اين وجود، ايشان براي تکميل مراحل انجام رساله خود نيازمند تمديد سنوات تحصيلي مي</w:t>
            </w:r>
            <w:r>
              <w:rPr>
                <w:rFonts w:ascii="Book Antiqua" w:hAnsi="Book Antiqua" w:cs="B Nazanin" w:hint="cs"/>
                <w:b/>
                <w:bCs/>
                <w:rtl/>
              </w:rPr>
              <w:softHyphen/>
              <w:t>باشد. خواهشمند است اقدامات مقتضي براي تمديد سنوات نامبرده صورت پذيرد</w:t>
            </w:r>
            <w:r w:rsidRPr="00FD24B6">
              <w:rPr>
                <w:rFonts w:ascii="Book Antiqua" w:hAnsi="Book Antiqua" w:cs="B Nazanin" w:hint="cs"/>
                <w:b/>
                <w:bCs/>
                <w:rtl/>
              </w:rPr>
              <w:t>.</w:t>
            </w:r>
          </w:p>
        </w:tc>
      </w:tr>
      <w:tr w:rsidR="00D0453D" w:rsidRPr="00AD7EEF" w:rsidTr="00D0453D">
        <w:trPr>
          <w:trHeight w:hRule="exact" w:val="396"/>
          <w:jc w:val="center"/>
        </w:trPr>
        <w:tc>
          <w:tcPr>
            <w:tcW w:w="5092" w:type="dxa"/>
            <w:tcBorders>
              <w:top w:val="nil"/>
              <w:left w:val="nil"/>
              <w:bottom w:val="single" w:sz="12" w:space="0" w:color="auto"/>
              <w:right w:val="nil"/>
            </w:tcBorders>
          </w:tcPr>
          <w:p w:rsidR="00D0453D" w:rsidRPr="00AD7EEF" w:rsidRDefault="00D0453D" w:rsidP="00BC3888">
            <w:pPr>
              <w:bidi/>
              <w:jc w:val="center"/>
              <w:rPr>
                <w:rFonts w:ascii="Book Antiqua" w:hAnsi="Book Antiqua" w:cs="B Nazanin"/>
                <w:b/>
                <w:bCs/>
                <w:color w:val="FF0000"/>
                <w:rtl/>
              </w:rPr>
            </w:pPr>
          </w:p>
        </w:tc>
        <w:tc>
          <w:tcPr>
            <w:tcW w:w="5340" w:type="dxa"/>
            <w:gridSpan w:val="2"/>
            <w:tcBorders>
              <w:top w:val="nil"/>
              <w:left w:val="nil"/>
              <w:bottom w:val="single" w:sz="12" w:space="0" w:color="auto"/>
              <w:right w:val="nil"/>
            </w:tcBorders>
          </w:tcPr>
          <w:p w:rsidR="00D0453D" w:rsidRPr="00AD7EEF" w:rsidRDefault="00D0453D" w:rsidP="00BC3888">
            <w:pPr>
              <w:bidi/>
              <w:jc w:val="center"/>
              <w:rPr>
                <w:rFonts w:ascii="Book Antiqua" w:hAnsi="Book Antiqua" w:cs="B Nazanin"/>
                <w:b/>
                <w:bCs/>
                <w:color w:val="FF0000"/>
                <w:rtl/>
              </w:rPr>
            </w:pPr>
            <w:r>
              <w:rPr>
                <w:rFonts w:ascii="Book Antiqua" w:hAnsi="Book Antiqua" w:cs="B Nazanin" w:hint="cs"/>
                <w:b/>
                <w:bCs/>
                <w:rtl/>
              </w:rPr>
              <w:t>نام و امضاء استاد راهنماي اول</w:t>
            </w:r>
          </w:p>
        </w:tc>
      </w:tr>
      <w:tr w:rsidR="00D0453D" w:rsidTr="00D0453D">
        <w:trPr>
          <w:trHeight w:val="144"/>
          <w:jc w:val="center"/>
        </w:trPr>
        <w:tc>
          <w:tcPr>
            <w:tcW w:w="8060" w:type="dxa"/>
            <w:gridSpan w:val="2"/>
            <w:tcBorders>
              <w:top w:val="single" w:sz="12" w:space="0" w:color="auto"/>
              <w:left w:val="nil"/>
              <w:bottom w:val="nil"/>
              <w:right w:val="nil"/>
            </w:tcBorders>
            <w:vAlign w:val="bottom"/>
          </w:tcPr>
          <w:p w:rsidR="00D0453D" w:rsidRDefault="00D0453D" w:rsidP="00BC3888">
            <w:pPr>
              <w:bidi/>
              <w:rPr>
                <w:rFonts w:ascii="Book Antiqua" w:hAnsi="Book Antiqua" w:cs="B Nazanin"/>
                <w:b/>
                <w:bCs/>
                <w:rtl/>
              </w:rPr>
            </w:pPr>
            <w:r>
              <w:rPr>
                <w:rFonts w:ascii="Book Antiqua" w:hAnsi="Book Antiqua" w:cs="B Nazanin" w:hint="cs"/>
                <w:b/>
                <w:bCs/>
                <w:rtl/>
              </w:rPr>
              <w:t>مدیر محترم تحصیلات تکمیلی</w:t>
            </w:r>
          </w:p>
        </w:tc>
        <w:tc>
          <w:tcPr>
            <w:tcW w:w="2372" w:type="dxa"/>
            <w:tcBorders>
              <w:top w:val="single" w:sz="12" w:space="0" w:color="auto"/>
              <w:left w:val="nil"/>
              <w:bottom w:val="nil"/>
              <w:right w:val="nil"/>
            </w:tcBorders>
            <w:vAlign w:val="bottom"/>
          </w:tcPr>
          <w:p w:rsidR="00D0453D" w:rsidRDefault="00D0453D" w:rsidP="00BC3888">
            <w:pPr>
              <w:bidi/>
              <w:rPr>
                <w:rFonts w:ascii="Book Antiqua" w:hAnsi="Book Antiqua" w:cs="B Nazanin"/>
                <w:b/>
                <w:bCs/>
                <w:rtl/>
              </w:rPr>
            </w:pPr>
            <w:r>
              <w:rPr>
                <w:rFonts w:ascii="Book Antiqua" w:hAnsi="Book Antiqua" w:cs="B Nazanin" w:hint="cs"/>
                <w:b/>
                <w:bCs/>
                <w:rtl/>
              </w:rPr>
              <w:t>شماره:</w:t>
            </w:r>
          </w:p>
          <w:p w:rsidR="00D0453D" w:rsidRDefault="00D0453D" w:rsidP="00BC3888">
            <w:pPr>
              <w:bidi/>
              <w:rPr>
                <w:rFonts w:ascii="Book Antiqua" w:hAnsi="Book Antiqua" w:cs="B Nazanin"/>
                <w:b/>
                <w:bCs/>
                <w:rtl/>
              </w:rPr>
            </w:pPr>
            <w:r>
              <w:rPr>
                <w:rFonts w:ascii="Book Antiqua" w:hAnsi="Book Antiqua" w:cs="B Nazanin" w:hint="cs"/>
                <w:b/>
                <w:bCs/>
                <w:rtl/>
              </w:rPr>
              <w:t>تاريخ:</w:t>
            </w:r>
          </w:p>
        </w:tc>
      </w:tr>
      <w:tr w:rsidR="00D0453D" w:rsidTr="00D0453D">
        <w:trPr>
          <w:trHeight w:val="144"/>
          <w:jc w:val="center"/>
        </w:trPr>
        <w:tc>
          <w:tcPr>
            <w:tcW w:w="10432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D0453D" w:rsidRDefault="00D0453D" w:rsidP="00D0453D">
            <w:pPr>
              <w:bidi/>
              <w:jc w:val="both"/>
              <w:rPr>
                <w:rFonts w:ascii="Book Antiqua" w:hAnsi="Book Antiqua" w:cs="B Nazanin"/>
                <w:b/>
                <w:bCs/>
                <w:rtl/>
              </w:rPr>
            </w:pPr>
            <w:r>
              <w:rPr>
                <w:rFonts w:ascii="Book Antiqua" w:hAnsi="Book Antiqua" w:cs="B Nazanin" w:hint="cs"/>
                <w:b/>
                <w:bCs/>
                <w:rtl/>
              </w:rPr>
              <w:t>احتراماً به استحضار مي</w:t>
            </w:r>
            <w:r>
              <w:rPr>
                <w:rFonts w:ascii="Book Antiqua" w:hAnsi="Book Antiqua" w:cs="B Nazanin" w:hint="cs"/>
                <w:b/>
                <w:bCs/>
                <w:rtl/>
              </w:rPr>
              <w:softHyphen/>
              <w:t xml:space="preserve">رساند که تمديد سنوات </w:t>
            </w:r>
            <w:r w:rsidRPr="00CC2508">
              <w:rPr>
                <w:rFonts w:ascii="Book Antiqua" w:hAnsi="Book Antiqua" w:cs="B Nazanin" w:hint="cs"/>
                <w:b/>
                <w:bCs/>
                <w:rtl/>
              </w:rPr>
              <w:t>تحصيلي نامبرده براي نيمسا</w:t>
            </w:r>
            <w:r>
              <w:rPr>
                <w:rFonts w:ascii="Book Antiqua" w:hAnsi="Book Antiqua" w:cs="B Nazanin" w:hint="cs"/>
                <w:b/>
                <w:bCs/>
                <w:rtl/>
              </w:rPr>
              <w:t xml:space="preserve">ل </w:t>
            </w:r>
            <w:r>
              <w:rPr>
                <w:rFonts w:ascii="Book Antiqua" w:hAnsi="Book Antiqua" w:cs="B Nazanin" w:hint="cs"/>
                <w:b/>
                <w:bCs/>
              </w:rPr>
              <w:sym w:font="Wingdings 2" w:char="F0A3"/>
            </w:r>
            <w:r>
              <w:rPr>
                <w:rFonts w:ascii="Book Antiqua" w:hAnsi="Book Antiqua" w:cs="B Nazanin" w:hint="cs"/>
                <w:b/>
                <w:bCs/>
                <w:rtl/>
              </w:rPr>
              <w:t xml:space="preserve">دهم / </w:t>
            </w:r>
            <w:r w:rsidRPr="00363E26">
              <w:rPr>
                <w:rFonts w:ascii="Book Antiqua" w:hAnsi="Book Antiqua" w:cs="B Nazanin" w:hint="cs"/>
                <w:b/>
                <w:bCs/>
                <w:color w:val="FF0000"/>
                <w:rtl/>
              </w:rPr>
              <w:t xml:space="preserve"> </w:t>
            </w:r>
            <w:r>
              <w:rPr>
                <w:rFonts w:ascii="Book Antiqua" w:hAnsi="Book Antiqua" w:cs="B Nazanin" w:hint="cs"/>
                <w:b/>
                <w:bCs/>
              </w:rPr>
              <w:sym w:font="Wingdings 2" w:char="F0A3"/>
            </w:r>
            <w:r>
              <w:rPr>
                <w:rFonts w:ascii="Book Antiqua" w:hAnsi="Book Antiqua" w:cs="B Nazanin" w:hint="cs"/>
                <w:b/>
                <w:bCs/>
                <w:rtl/>
              </w:rPr>
              <w:t xml:space="preserve">يازدهم / </w:t>
            </w:r>
            <w:r>
              <w:rPr>
                <w:rFonts w:ascii="Book Antiqua" w:hAnsi="Book Antiqua" w:cs="B Nazanin" w:hint="cs"/>
                <w:b/>
                <w:bCs/>
              </w:rPr>
              <w:sym w:font="Wingdings 2" w:char="F0A3"/>
            </w:r>
            <w:r>
              <w:rPr>
                <w:rFonts w:ascii="Book Antiqua" w:hAnsi="Book Antiqua" w:cs="B Nazanin" w:hint="cs"/>
                <w:b/>
                <w:bCs/>
                <w:rtl/>
              </w:rPr>
              <w:t>دوازدهم در جلسه گروه مورخ ....................... مطرح شد و مورد موافقت قرار گرفت.</w:t>
            </w:r>
          </w:p>
        </w:tc>
      </w:tr>
      <w:tr w:rsidR="00D0453D" w:rsidRPr="00AD7EEF" w:rsidTr="005E61D1">
        <w:trPr>
          <w:trHeight w:hRule="exact" w:val="396"/>
          <w:jc w:val="center"/>
        </w:trPr>
        <w:tc>
          <w:tcPr>
            <w:tcW w:w="5092" w:type="dxa"/>
            <w:tcBorders>
              <w:top w:val="nil"/>
              <w:left w:val="nil"/>
              <w:bottom w:val="single" w:sz="12" w:space="0" w:color="auto"/>
              <w:right w:val="nil"/>
            </w:tcBorders>
          </w:tcPr>
          <w:p w:rsidR="00D0453D" w:rsidRPr="00AD7EEF" w:rsidRDefault="00D0453D" w:rsidP="00BC3888">
            <w:pPr>
              <w:bidi/>
              <w:jc w:val="center"/>
              <w:rPr>
                <w:rFonts w:ascii="Book Antiqua" w:hAnsi="Book Antiqua" w:cs="B Nazanin"/>
                <w:b/>
                <w:bCs/>
                <w:color w:val="FF0000"/>
                <w:rtl/>
              </w:rPr>
            </w:pPr>
          </w:p>
        </w:tc>
        <w:tc>
          <w:tcPr>
            <w:tcW w:w="5340" w:type="dxa"/>
            <w:gridSpan w:val="2"/>
            <w:tcBorders>
              <w:top w:val="nil"/>
              <w:left w:val="nil"/>
              <w:bottom w:val="single" w:sz="12" w:space="0" w:color="auto"/>
              <w:right w:val="nil"/>
            </w:tcBorders>
          </w:tcPr>
          <w:p w:rsidR="00D0453D" w:rsidRDefault="00D0453D" w:rsidP="00BC3888">
            <w:pPr>
              <w:bidi/>
              <w:jc w:val="center"/>
              <w:rPr>
                <w:rFonts w:ascii="Book Antiqua" w:hAnsi="Book Antiqua" w:cs="B Nazanin"/>
                <w:b/>
                <w:bCs/>
                <w:color w:val="FF0000"/>
                <w:rtl/>
              </w:rPr>
            </w:pPr>
            <w:r>
              <w:rPr>
                <w:rFonts w:ascii="Book Antiqua" w:hAnsi="Book Antiqua" w:cs="B Nazanin" w:hint="cs"/>
                <w:b/>
                <w:bCs/>
                <w:rtl/>
              </w:rPr>
              <w:t>نام و امضاء مدير گروه</w:t>
            </w:r>
          </w:p>
          <w:p w:rsidR="00D0453D" w:rsidRPr="00AD7EEF" w:rsidRDefault="00D0453D" w:rsidP="00BC3888">
            <w:pPr>
              <w:bidi/>
              <w:jc w:val="center"/>
              <w:rPr>
                <w:rFonts w:ascii="Book Antiqua" w:hAnsi="Book Antiqua" w:cs="B Nazanin"/>
                <w:b/>
                <w:bCs/>
                <w:color w:val="FF0000"/>
                <w:rtl/>
              </w:rPr>
            </w:pPr>
          </w:p>
        </w:tc>
      </w:tr>
    </w:tbl>
    <w:tbl>
      <w:tblPr>
        <w:tblStyle w:val="TableGrid5"/>
        <w:bidiVisual/>
        <w:tblW w:w="10432" w:type="dxa"/>
        <w:jc w:val="center"/>
        <w:tblLook w:val="04A0" w:firstRow="1" w:lastRow="0" w:firstColumn="1" w:lastColumn="0" w:noHBand="0" w:noVBand="1"/>
      </w:tblPr>
      <w:tblGrid>
        <w:gridCol w:w="5092"/>
        <w:gridCol w:w="5340"/>
      </w:tblGrid>
      <w:tr w:rsidR="005E61D1" w:rsidRPr="00B32D9A" w:rsidTr="00BC3888">
        <w:trPr>
          <w:trHeight w:val="144"/>
          <w:jc w:val="center"/>
        </w:trPr>
        <w:tc>
          <w:tcPr>
            <w:tcW w:w="10432" w:type="dxa"/>
            <w:gridSpan w:val="2"/>
            <w:tcBorders>
              <w:top w:val="single" w:sz="12" w:space="0" w:color="auto"/>
              <w:left w:val="nil"/>
              <w:bottom w:val="nil"/>
              <w:right w:val="nil"/>
            </w:tcBorders>
          </w:tcPr>
          <w:p w:rsidR="005E61D1" w:rsidRPr="00B32D9A" w:rsidRDefault="005E61D1" w:rsidP="005E61D1">
            <w:pPr>
              <w:bidi/>
              <w:jc w:val="both"/>
              <w:rPr>
                <w:rFonts w:ascii="Times New Roman" w:hAnsi="Times New Roman" w:cs="B Nazanin"/>
                <w:b/>
                <w:bCs/>
                <w:rtl/>
              </w:rPr>
            </w:pPr>
            <w:r w:rsidRPr="00B32D9A">
              <w:rPr>
                <w:rFonts w:ascii="Times New Roman" w:hAnsi="Times New Roman" w:cs="B Nazanin" w:hint="cs"/>
                <w:b/>
                <w:bCs/>
                <w:rtl/>
              </w:rPr>
              <w:t xml:space="preserve">با توجه به تصمیم تمديد سنوات تحصيلي نامبرده براي نيمسال </w:t>
            </w:r>
            <w:r>
              <w:rPr>
                <w:rFonts w:ascii="Times New Roman" w:hAnsi="Times New Roman" w:cs="B Nazanin" w:hint="cs"/>
                <w:b/>
                <w:bCs/>
                <w:rtl/>
              </w:rPr>
              <w:t>دهم، یازدهم ودوازدهم</w:t>
            </w:r>
            <w:r w:rsidRPr="00B32D9A">
              <w:rPr>
                <w:rFonts w:ascii="Times New Roman" w:hAnsi="Times New Roman" w:cs="B Nazanin" w:hint="cs"/>
                <w:b/>
                <w:bCs/>
                <w:rtl/>
              </w:rPr>
              <w:t xml:space="preserve"> در جلسه </w:t>
            </w:r>
            <w:r>
              <w:rPr>
                <w:rFonts w:ascii="Times New Roman" w:hAnsi="Times New Roman" w:cs="B Nazanin" w:hint="cs"/>
                <w:b/>
                <w:bCs/>
                <w:rtl/>
              </w:rPr>
              <w:t>کمیته تحصیلات تکمیلی</w:t>
            </w:r>
            <w:r w:rsidRPr="00B32D9A">
              <w:rPr>
                <w:rFonts w:ascii="Times New Roman" w:hAnsi="Times New Roman" w:cs="B Nazanin" w:hint="cs"/>
                <w:b/>
                <w:bCs/>
                <w:rtl/>
              </w:rPr>
              <w:t xml:space="preserve"> مورخ ........................................ تمدید سنوات تحصیلی نامبرده</w:t>
            </w:r>
            <w:r>
              <w:rPr>
                <w:rFonts w:ascii="Times New Roman" w:hAnsi="Times New Roman" w:cs="B Nazanin" w:hint="cs"/>
                <w:b/>
                <w:bCs/>
                <w:rtl/>
              </w:rPr>
              <w:t>:</w:t>
            </w:r>
            <w:r w:rsidRPr="00B32D9A">
              <w:rPr>
                <w:rFonts w:ascii="Times New Roman" w:hAnsi="Times New Roman" w:cs="B Nazanin" w:hint="cs"/>
                <w:b/>
                <w:bCs/>
                <w:rtl/>
              </w:rPr>
              <w:t xml:space="preserve">  </w:t>
            </w:r>
          </w:p>
          <w:p w:rsidR="005E61D1" w:rsidRPr="00B32D9A" w:rsidRDefault="005E61D1" w:rsidP="00BC3888">
            <w:pPr>
              <w:bidi/>
              <w:jc w:val="both"/>
              <w:rPr>
                <w:rFonts w:ascii="Times New Roman" w:hAnsi="Times New Roman" w:cs="B Nazanin"/>
                <w:b/>
                <w:bCs/>
                <w:rtl/>
              </w:rPr>
            </w:pPr>
            <w:r w:rsidRPr="00B32D9A">
              <w:rPr>
                <w:rFonts w:ascii="Times New Roman" w:hAnsi="Times New Roman" w:cs="B Nazanin" w:hint="cs"/>
                <w:b/>
                <w:bCs/>
              </w:rPr>
              <w:sym w:font="Wingdings 2" w:char="F0A3"/>
            </w:r>
            <w:r w:rsidRPr="00B32D9A">
              <w:rPr>
                <w:rFonts w:ascii="Times New Roman" w:hAnsi="Times New Roman" w:cs="B Nazanin" w:hint="cs"/>
                <w:b/>
                <w:bCs/>
                <w:rtl/>
              </w:rPr>
              <w:t xml:space="preserve"> مورد موافقت قرار گرفت.</w:t>
            </w:r>
          </w:p>
          <w:p w:rsidR="005E61D1" w:rsidRPr="00B32D9A" w:rsidRDefault="005E61D1" w:rsidP="00BC3888">
            <w:pPr>
              <w:bidi/>
              <w:jc w:val="both"/>
              <w:rPr>
                <w:rFonts w:ascii="Times New Roman" w:hAnsi="Times New Roman" w:cs="B Nazanin"/>
                <w:b/>
                <w:bCs/>
                <w:rtl/>
              </w:rPr>
            </w:pPr>
            <w:r w:rsidRPr="00B32D9A">
              <w:rPr>
                <w:rFonts w:ascii="Times New Roman" w:hAnsi="Times New Roman" w:cs="B Nazanin" w:hint="cs"/>
                <w:b/>
                <w:bCs/>
              </w:rPr>
              <w:sym w:font="Wingdings 2" w:char="F0A3"/>
            </w:r>
            <w:r w:rsidRPr="00B32D9A">
              <w:rPr>
                <w:rFonts w:ascii="Times New Roman" w:hAnsi="Times New Roman" w:cs="B Nazanin" w:hint="cs"/>
                <w:b/>
                <w:bCs/>
                <w:rtl/>
              </w:rPr>
              <w:t xml:space="preserve"> با آن مخالفت شد.</w:t>
            </w:r>
          </w:p>
          <w:p w:rsidR="005E61D1" w:rsidRPr="00B32D9A" w:rsidRDefault="005E61D1" w:rsidP="00BC3888">
            <w:pPr>
              <w:bidi/>
              <w:jc w:val="both"/>
              <w:rPr>
                <w:rFonts w:ascii="Times New Roman" w:hAnsi="Times New Roman" w:cs="B Nazanin"/>
                <w:b/>
                <w:bCs/>
                <w:rtl/>
              </w:rPr>
            </w:pPr>
            <w:r w:rsidRPr="00B32D9A">
              <w:rPr>
                <w:rFonts w:ascii="Times New Roman" w:hAnsi="Times New Roman" w:cs="B Nazanin" w:hint="cs"/>
                <w:b/>
                <w:bCs/>
                <w:rtl/>
              </w:rPr>
              <w:t xml:space="preserve"> دليل مخالفت: </w:t>
            </w:r>
          </w:p>
          <w:p w:rsidR="005E61D1" w:rsidRPr="00B32D9A" w:rsidRDefault="005E61D1" w:rsidP="00BC3888">
            <w:pPr>
              <w:bidi/>
              <w:jc w:val="both"/>
              <w:rPr>
                <w:rFonts w:ascii="Times New Roman" w:hAnsi="Times New Roman" w:cs="B Nazanin"/>
                <w:b/>
                <w:bCs/>
                <w:rtl/>
              </w:rPr>
            </w:pPr>
          </w:p>
        </w:tc>
      </w:tr>
      <w:tr w:rsidR="005E61D1" w:rsidRPr="00B32D9A" w:rsidTr="00BC3888">
        <w:trPr>
          <w:trHeight w:hRule="exact" w:val="720"/>
          <w:jc w:val="center"/>
        </w:trPr>
        <w:tc>
          <w:tcPr>
            <w:tcW w:w="5092" w:type="dxa"/>
            <w:tcBorders>
              <w:top w:val="nil"/>
              <w:left w:val="nil"/>
              <w:bottom w:val="single" w:sz="12" w:space="0" w:color="auto"/>
              <w:right w:val="nil"/>
            </w:tcBorders>
          </w:tcPr>
          <w:p w:rsidR="005E61D1" w:rsidRPr="00B32D9A" w:rsidRDefault="005E61D1" w:rsidP="00BC3888">
            <w:pPr>
              <w:bidi/>
              <w:jc w:val="center"/>
              <w:rPr>
                <w:rFonts w:ascii="Times New Roman" w:hAnsi="Times New Roman" w:cs="B Nazanin"/>
                <w:b/>
                <w:bCs/>
                <w:rtl/>
              </w:rPr>
            </w:pPr>
            <w:r w:rsidRPr="00B32D9A">
              <w:rPr>
                <w:rFonts w:ascii="Times New Roman" w:hAnsi="Times New Roman" w:cs="B Nazanin" w:hint="cs"/>
                <w:b/>
                <w:bCs/>
                <w:rtl/>
              </w:rPr>
              <w:lastRenderedPageBreak/>
              <w:t>تاريخ:</w:t>
            </w:r>
          </w:p>
        </w:tc>
        <w:tc>
          <w:tcPr>
            <w:tcW w:w="5340" w:type="dxa"/>
            <w:tcBorders>
              <w:top w:val="nil"/>
              <w:left w:val="nil"/>
              <w:bottom w:val="single" w:sz="12" w:space="0" w:color="auto"/>
              <w:right w:val="nil"/>
            </w:tcBorders>
          </w:tcPr>
          <w:p w:rsidR="005E61D1" w:rsidRPr="00B32D9A" w:rsidRDefault="005E61D1" w:rsidP="00BC3888">
            <w:pPr>
              <w:bidi/>
              <w:jc w:val="center"/>
              <w:rPr>
                <w:rFonts w:ascii="Times New Roman" w:hAnsi="Times New Roman" w:cs="B Nazanin"/>
                <w:b/>
                <w:bCs/>
                <w:color w:val="FF0000"/>
                <w:rtl/>
              </w:rPr>
            </w:pPr>
            <w:r w:rsidRPr="00B32D9A">
              <w:rPr>
                <w:rFonts w:ascii="Times New Roman" w:hAnsi="Times New Roman" w:cs="B Nazanin" w:hint="cs"/>
                <w:b/>
                <w:bCs/>
                <w:rtl/>
              </w:rPr>
              <w:t>نام و امضاء معاون پژوهشی و تحصیلات تکمیلی</w:t>
            </w:r>
          </w:p>
          <w:p w:rsidR="005E61D1" w:rsidRPr="00B32D9A" w:rsidRDefault="005E61D1" w:rsidP="00BC3888">
            <w:pPr>
              <w:bidi/>
              <w:jc w:val="center"/>
              <w:rPr>
                <w:rFonts w:ascii="Times New Roman" w:hAnsi="Times New Roman" w:cs="B Nazanin"/>
                <w:b/>
                <w:bCs/>
                <w:color w:val="FF0000"/>
                <w:rtl/>
              </w:rPr>
            </w:pPr>
          </w:p>
        </w:tc>
      </w:tr>
    </w:tbl>
    <w:p w:rsidR="000E768B" w:rsidRPr="00CD3367" w:rsidRDefault="005E61D1" w:rsidP="00CD3367">
      <w:pPr>
        <w:bidi/>
        <w:jc w:val="both"/>
        <w:rPr>
          <w:rFonts w:ascii="Book Antiqua" w:hAnsi="Book Antiqua" w:cs="B Nazanin"/>
          <w:b/>
          <w:bCs/>
          <w:sz w:val="24"/>
          <w:szCs w:val="24"/>
          <w:rtl/>
          <w:lang w:bidi="fa-IR"/>
        </w:rPr>
      </w:pPr>
      <w:r w:rsidRPr="00CD3367">
        <w:rPr>
          <w:rFonts w:ascii="Book Antiqua" w:hAnsi="Book Antiqua" w:cs="B Nazanin" w:hint="cs"/>
          <w:b/>
          <w:bCs/>
          <w:sz w:val="24"/>
          <w:szCs w:val="24"/>
          <w:rtl/>
          <w:lang w:bidi="fa-IR"/>
        </w:rPr>
        <w:t xml:space="preserve">تذکر: </w:t>
      </w:r>
      <w:r w:rsidR="00CD3367" w:rsidRPr="00CD3367">
        <w:rPr>
          <w:rFonts w:ascii="Book Antiqua" w:hAnsi="Book Antiqua" w:cs="B Nazanin" w:hint="cs"/>
          <w:b/>
          <w:bCs/>
          <w:sz w:val="24"/>
          <w:szCs w:val="24"/>
          <w:rtl/>
          <w:lang w:bidi="fa-IR"/>
        </w:rPr>
        <w:t xml:space="preserve"> ارائه این فرم برای ارائه به کمیسیون موارد خاص منطقه 1 به منظور تکمیل فرایند تمدید سنوات تحصیلی دانشجو مورد نیاز است. </w:t>
      </w:r>
    </w:p>
    <w:sectPr w:rsidR="000E768B" w:rsidRPr="00CD336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IranNastaliq">
    <w:panose1 w:val="02020505000000020003"/>
    <w:charset w:val="00"/>
    <w:family w:val="roman"/>
    <w:pitch w:val="variable"/>
    <w:sig w:usb0="61002A87" w:usb1="80000000" w:usb2="00000008" w:usb3="00000000" w:csb0="000101FF" w:csb1="00000000"/>
  </w:font>
  <w:font w:name="B Titr">
    <w:altName w:val="Courier New"/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F4E622E"/>
    <w:multiLevelType w:val="hybridMultilevel"/>
    <w:tmpl w:val="E1F643B8"/>
    <w:lvl w:ilvl="0" w:tplc="676ABC92">
      <w:start w:val="1"/>
      <w:numFmt w:val="bullet"/>
      <w:lvlText w:val=""/>
      <w:lvlJc w:val="left"/>
      <w:pPr>
        <w:ind w:left="720" w:hanging="360"/>
      </w:pPr>
      <w:rPr>
        <w:rFonts w:ascii="Wingdings 2" w:hAnsi="Wingdings 2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B0C53"/>
    <w:rsid w:val="000E768B"/>
    <w:rsid w:val="00170CB0"/>
    <w:rsid w:val="001F775C"/>
    <w:rsid w:val="0028075A"/>
    <w:rsid w:val="002B0C53"/>
    <w:rsid w:val="002D04BF"/>
    <w:rsid w:val="005B176A"/>
    <w:rsid w:val="005E61D1"/>
    <w:rsid w:val="006E76CA"/>
    <w:rsid w:val="00B32D9A"/>
    <w:rsid w:val="00C8032C"/>
    <w:rsid w:val="00CC5D26"/>
    <w:rsid w:val="00CD3367"/>
    <w:rsid w:val="00D0453D"/>
    <w:rsid w:val="00E5208A"/>
    <w:rsid w:val="00F552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5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B0C53"/>
    <w:rPr>
      <w:rFonts w:ascii="Calibri" w:eastAsia="Calibri" w:hAnsi="Calibri" w:cs="Ari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2B0C53"/>
    <w:pPr>
      <w:spacing w:after="0" w:line="240" w:lineRule="auto"/>
    </w:pPr>
    <w:rPr>
      <w:rFonts w:ascii="Calibri" w:eastAsia="Calibri" w:hAnsi="Calibri" w:cs="Arial"/>
      <w:sz w:val="20"/>
      <w:szCs w:val="20"/>
      <w:lang w:bidi="fa-IR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F5528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55283"/>
    <w:rPr>
      <w:rFonts w:ascii="Tahoma" w:eastAsia="Calibri" w:hAnsi="Tahoma" w:cs="Tahoma"/>
      <w:sz w:val="16"/>
      <w:szCs w:val="16"/>
    </w:rPr>
  </w:style>
  <w:style w:type="table" w:customStyle="1" w:styleId="TableGrid1">
    <w:name w:val="Table Grid1"/>
    <w:basedOn w:val="TableNormal"/>
    <w:next w:val="TableGrid"/>
    <w:uiPriority w:val="59"/>
    <w:rsid w:val="00F55283"/>
    <w:pPr>
      <w:spacing w:after="0" w:line="240" w:lineRule="auto"/>
    </w:pPr>
    <w:rPr>
      <w:rFonts w:ascii="Calibri" w:eastAsia="Calibri" w:hAnsi="Calibri" w:cs="Arial"/>
      <w:sz w:val="20"/>
      <w:szCs w:val="20"/>
      <w:lang w:bidi="fa-IR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2">
    <w:name w:val="Table Grid2"/>
    <w:basedOn w:val="TableNormal"/>
    <w:next w:val="TableGrid"/>
    <w:uiPriority w:val="59"/>
    <w:rsid w:val="00E5208A"/>
    <w:pPr>
      <w:spacing w:after="0" w:line="240" w:lineRule="auto"/>
    </w:pPr>
    <w:rPr>
      <w:rFonts w:ascii="Calibri" w:eastAsia="Calibri" w:hAnsi="Calibri" w:cs="Arial"/>
      <w:sz w:val="20"/>
      <w:szCs w:val="20"/>
      <w:lang w:bidi="fa-IR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PlaceholderText">
    <w:name w:val="Placeholder Text"/>
    <w:basedOn w:val="DefaultParagraphFont"/>
    <w:uiPriority w:val="99"/>
    <w:semiHidden/>
    <w:rsid w:val="00E5208A"/>
    <w:rPr>
      <w:color w:val="808080"/>
    </w:rPr>
  </w:style>
  <w:style w:type="table" w:customStyle="1" w:styleId="TableGrid3">
    <w:name w:val="Table Grid3"/>
    <w:basedOn w:val="TableNormal"/>
    <w:next w:val="TableGrid"/>
    <w:uiPriority w:val="59"/>
    <w:rsid w:val="001F775C"/>
    <w:pPr>
      <w:spacing w:after="0" w:line="240" w:lineRule="auto"/>
    </w:pPr>
    <w:rPr>
      <w:rFonts w:ascii="Calibri" w:eastAsia="Calibri" w:hAnsi="Calibri" w:cs="Arial"/>
      <w:sz w:val="20"/>
      <w:szCs w:val="20"/>
      <w:lang w:bidi="fa-IR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4">
    <w:name w:val="Table Grid4"/>
    <w:basedOn w:val="TableNormal"/>
    <w:next w:val="TableGrid"/>
    <w:uiPriority w:val="59"/>
    <w:rsid w:val="001F775C"/>
    <w:pPr>
      <w:spacing w:after="0" w:line="240" w:lineRule="auto"/>
    </w:pPr>
    <w:rPr>
      <w:rFonts w:ascii="Calibri" w:eastAsia="Calibri" w:hAnsi="Calibri" w:cs="Arial"/>
      <w:sz w:val="20"/>
      <w:szCs w:val="20"/>
      <w:lang w:bidi="fa-IR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5">
    <w:name w:val="Table Grid5"/>
    <w:basedOn w:val="TableNormal"/>
    <w:next w:val="TableGrid"/>
    <w:uiPriority w:val="59"/>
    <w:rsid w:val="00CC5D26"/>
    <w:pPr>
      <w:spacing w:after="0" w:line="240" w:lineRule="auto"/>
    </w:pPr>
    <w:rPr>
      <w:rFonts w:ascii="Calibri" w:eastAsia="Calibri" w:hAnsi="Calibri" w:cs="Arial"/>
      <w:sz w:val="20"/>
      <w:szCs w:val="20"/>
      <w:lang w:bidi="fa-IR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B0C53"/>
    <w:rPr>
      <w:rFonts w:ascii="Calibri" w:eastAsia="Calibri" w:hAnsi="Calibri" w:cs="Ari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2B0C53"/>
    <w:pPr>
      <w:spacing w:after="0" w:line="240" w:lineRule="auto"/>
    </w:pPr>
    <w:rPr>
      <w:rFonts w:ascii="Calibri" w:eastAsia="Calibri" w:hAnsi="Calibri" w:cs="Arial"/>
      <w:sz w:val="20"/>
      <w:szCs w:val="20"/>
      <w:lang w:bidi="fa-IR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F5528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55283"/>
    <w:rPr>
      <w:rFonts w:ascii="Tahoma" w:eastAsia="Calibri" w:hAnsi="Tahoma" w:cs="Tahoma"/>
      <w:sz w:val="16"/>
      <w:szCs w:val="16"/>
    </w:rPr>
  </w:style>
  <w:style w:type="table" w:customStyle="1" w:styleId="TableGrid1">
    <w:name w:val="Table Grid1"/>
    <w:basedOn w:val="TableNormal"/>
    <w:next w:val="TableGrid"/>
    <w:uiPriority w:val="59"/>
    <w:rsid w:val="00F55283"/>
    <w:pPr>
      <w:spacing w:after="0" w:line="240" w:lineRule="auto"/>
    </w:pPr>
    <w:rPr>
      <w:rFonts w:ascii="Calibri" w:eastAsia="Calibri" w:hAnsi="Calibri" w:cs="Arial"/>
      <w:sz w:val="20"/>
      <w:szCs w:val="20"/>
      <w:lang w:bidi="fa-IR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2">
    <w:name w:val="Table Grid2"/>
    <w:basedOn w:val="TableNormal"/>
    <w:next w:val="TableGrid"/>
    <w:uiPriority w:val="59"/>
    <w:rsid w:val="00E5208A"/>
    <w:pPr>
      <w:spacing w:after="0" w:line="240" w:lineRule="auto"/>
    </w:pPr>
    <w:rPr>
      <w:rFonts w:ascii="Calibri" w:eastAsia="Calibri" w:hAnsi="Calibri" w:cs="Arial"/>
      <w:sz w:val="20"/>
      <w:szCs w:val="20"/>
      <w:lang w:bidi="fa-IR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PlaceholderText">
    <w:name w:val="Placeholder Text"/>
    <w:basedOn w:val="DefaultParagraphFont"/>
    <w:uiPriority w:val="99"/>
    <w:semiHidden/>
    <w:rsid w:val="00E5208A"/>
    <w:rPr>
      <w:color w:val="808080"/>
    </w:rPr>
  </w:style>
  <w:style w:type="table" w:customStyle="1" w:styleId="TableGrid3">
    <w:name w:val="Table Grid3"/>
    <w:basedOn w:val="TableNormal"/>
    <w:next w:val="TableGrid"/>
    <w:uiPriority w:val="59"/>
    <w:rsid w:val="001F775C"/>
    <w:pPr>
      <w:spacing w:after="0" w:line="240" w:lineRule="auto"/>
    </w:pPr>
    <w:rPr>
      <w:rFonts w:ascii="Calibri" w:eastAsia="Calibri" w:hAnsi="Calibri" w:cs="Arial"/>
      <w:sz w:val="20"/>
      <w:szCs w:val="20"/>
      <w:lang w:bidi="fa-IR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4">
    <w:name w:val="Table Grid4"/>
    <w:basedOn w:val="TableNormal"/>
    <w:next w:val="TableGrid"/>
    <w:uiPriority w:val="59"/>
    <w:rsid w:val="001F775C"/>
    <w:pPr>
      <w:spacing w:after="0" w:line="240" w:lineRule="auto"/>
    </w:pPr>
    <w:rPr>
      <w:rFonts w:ascii="Calibri" w:eastAsia="Calibri" w:hAnsi="Calibri" w:cs="Arial"/>
      <w:sz w:val="20"/>
      <w:szCs w:val="20"/>
      <w:lang w:bidi="fa-IR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5">
    <w:name w:val="Table Grid5"/>
    <w:basedOn w:val="TableNormal"/>
    <w:next w:val="TableGrid"/>
    <w:uiPriority w:val="59"/>
    <w:rsid w:val="00CC5D26"/>
    <w:pPr>
      <w:spacing w:after="0" w:line="240" w:lineRule="auto"/>
    </w:pPr>
    <w:rPr>
      <w:rFonts w:ascii="Calibri" w:eastAsia="Calibri" w:hAnsi="Calibri" w:cs="Arial"/>
      <w:sz w:val="20"/>
      <w:szCs w:val="20"/>
      <w:lang w:bidi="fa-IR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ontrol" Target="activeX/activeX1.xml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image" Target="media/image2.wmf"/><Relationship Id="rId12" Type="http://schemas.openxmlformats.org/officeDocument/2006/relationships/glossaryDocument" Target="glossary/document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control" Target="activeX/activeX2.xml"/><Relationship Id="rId4" Type="http://schemas.openxmlformats.org/officeDocument/2006/relationships/settings" Target="settings.xml"/><Relationship Id="rId9" Type="http://schemas.openxmlformats.org/officeDocument/2006/relationships/image" Target="media/image3.wmf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activeX1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Parts>
    <w:docPart>
      <w:docPartPr>
        <w:name w:val="E706581ADAD148E389D33A7B682B9E0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1AE8AB4-4379-4295-899A-146EE630539A}"/>
      </w:docPartPr>
      <w:docPartBody>
        <w:p w:rsidR="007C52C5" w:rsidRDefault="00434B81" w:rsidP="00434B81">
          <w:pPr>
            <w:pStyle w:val="E706581ADAD148E389D33A7B682B9E03"/>
          </w:pPr>
          <w:r w:rsidRPr="00F25893">
            <w:rPr>
              <w:rStyle w:val="PlaceholderText"/>
            </w:rPr>
            <w:t>Click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IranNastaliq">
    <w:panose1 w:val="02020505000000020003"/>
    <w:charset w:val="00"/>
    <w:family w:val="roman"/>
    <w:pitch w:val="variable"/>
    <w:sig w:usb0="61002A87" w:usb1="80000000" w:usb2="00000008" w:usb3="00000000" w:csb0="000101FF" w:csb1="00000000"/>
  </w:font>
  <w:font w:name="B Titr">
    <w:altName w:val="Courier New"/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34B81"/>
    <w:rsid w:val="00434B81"/>
    <w:rsid w:val="004C1ADB"/>
    <w:rsid w:val="00556E6C"/>
    <w:rsid w:val="007C52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556E6C"/>
    <w:rPr>
      <w:color w:val="808080"/>
    </w:rPr>
  </w:style>
  <w:style w:type="paragraph" w:customStyle="1" w:styleId="8EE1914A8FC34686A9BCDFB3A1BBAFA9">
    <w:name w:val="8EE1914A8FC34686A9BCDFB3A1BBAFA9"/>
    <w:rsid w:val="00434B81"/>
  </w:style>
  <w:style w:type="paragraph" w:customStyle="1" w:styleId="E3971BA60A1649BD85D6C1093F6CC7F6">
    <w:name w:val="E3971BA60A1649BD85D6C1093F6CC7F6"/>
    <w:rsid w:val="00434B81"/>
  </w:style>
  <w:style w:type="paragraph" w:customStyle="1" w:styleId="3EE969870B6841498B35721672D1BC03">
    <w:name w:val="3EE969870B6841498B35721672D1BC03"/>
    <w:rsid w:val="00434B81"/>
  </w:style>
  <w:style w:type="paragraph" w:customStyle="1" w:styleId="2C2F005A466945BC88D1632E68D34AB6">
    <w:name w:val="2C2F005A466945BC88D1632E68D34AB6"/>
    <w:rsid w:val="00434B81"/>
  </w:style>
  <w:style w:type="paragraph" w:customStyle="1" w:styleId="940BCF17DD8D474B972803204D126178">
    <w:name w:val="940BCF17DD8D474B972803204D126178"/>
    <w:rsid w:val="00434B81"/>
  </w:style>
  <w:style w:type="paragraph" w:customStyle="1" w:styleId="BA56CB235EE5459CB3C42D8893CA6308">
    <w:name w:val="BA56CB235EE5459CB3C42D8893CA6308"/>
    <w:rsid w:val="00434B81"/>
  </w:style>
  <w:style w:type="paragraph" w:customStyle="1" w:styleId="5354765F64414E62988DC30860EEE0B7">
    <w:name w:val="5354765F64414E62988DC30860EEE0B7"/>
    <w:rsid w:val="00434B81"/>
  </w:style>
  <w:style w:type="paragraph" w:customStyle="1" w:styleId="66B2D25E767544C6B7CAE63C718C0DD2">
    <w:name w:val="66B2D25E767544C6B7CAE63C718C0DD2"/>
    <w:rsid w:val="00434B81"/>
  </w:style>
  <w:style w:type="paragraph" w:customStyle="1" w:styleId="F754D61079A54701AFC147224FECB9B4">
    <w:name w:val="F754D61079A54701AFC147224FECB9B4"/>
    <w:rsid w:val="00434B81"/>
  </w:style>
  <w:style w:type="paragraph" w:customStyle="1" w:styleId="3227BE5BB7D540409E09668893B5564A">
    <w:name w:val="3227BE5BB7D540409E09668893B5564A"/>
    <w:rsid w:val="00434B81"/>
  </w:style>
  <w:style w:type="paragraph" w:customStyle="1" w:styleId="BD93870DE8E1492497AB543451F3EE6A">
    <w:name w:val="BD93870DE8E1492497AB543451F3EE6A"/>
    <w:rsid w:val="00434B81"/>
  </w:style>
  <w:style w:type="paragraph" w:customStyle="1" w:styleId="95A45DFA44314296BC277DE10B318B92">
    <w:name w:val="95A45DFA44314296BC277DE10B318B92"/>
    <w:rsid w:val="00434B81"/>
  </w:style>
  <w:style w:type="paragraph" w:customStyle="1" w:styleId="EC45A5D99A794044920BAC6CCADFBEFC">
    <w:name w:val="EC45A5D99A794044920BAC6CCADFBEFC"/>
    <w:rsid w:val="00434B81"/>
  </w:style>
  <w:style w:type="paragraph" w:customStyle="1" w:styleId="D6AFD427970F4E4D85D23A87D8C2BE1D">
    <w:name w:val="D6AFD427970F4E4D85D23A87D8C2BE1D"/>
    <w:rsid w:val="00434B81"/>
  </w:style>
  <w:style w:type="paragraph" w:customStyle="1" w:styleId="E14E48BF29AC43E4AF3A97E0D42D1ACE">
    <w:name w:val="E14E48BF29AC43E4AF3A97E0D42D1ACE"/>
    <w:rsid w:val="00434B81"/>
  </w:style>
  <w:style w:type="paragraph" w:customStyle="1" w:styleId="E32796D6E7574A8EB560FFDF4EF500A2">
    <w:name w:val="E32796D6E7574A8EB560FFDF4EF500A2"/>
    <w:rsid w:val="00434B81"/>
  </w:style>
  <w:style w:type="paragraph" w:customStyle="1" w:styleId="51F73FF9128842AE814580A2CC9BFAE6">
    <w:name w:val="51F73FF9128842AE814580A2CC9BFAE6"/>
    <w:rsid w:val="00434B81"/>
  </w:style>
  <w:style w:type="paragraph" w:customStyle="1" w:styleId="9C7F961D83A5465491FFBF0028137E7B">
    <w:name w:val="9C7F961D83A5465491FFBF0028137E7B"/>
    <w:rsid w:val="00434B81"/>
  </w:style>
  <w:style w:type="paragraph" w:customStyle="1" w:styleId="378E1E4F7C594E7C8CAC0FB966BED190">
    <w:name w:val="378E1E4F7C594E7C8CAC0FB966BED190"/>
    <w:rsid w:val="00434B81"/>
  </w:style>
  <w:style w:type="paragraph" w:customStyle="1" w:styleId="8832E038B8C542B9B7AFE9BAFB9EB702">
    <w:name w:val="8832E038B8C542B9B7AFE9BAFB9EB702"/>
    <w:rsid w:val="00434B81"/>
  </w:style>
  <w:style w:type="paragraph" w:customStyle="1" w:styleId="E5415BD35A7E472DB28903B57B8FA197">
    <w:name w:val="E5415BD35A7E472DB28903B57B8FA197"/>
    <w:rsid w:val="00434B81"/>
  </w:style>
  <w:style w:type="paragraph" w:customStyle="1" w:styleId="E55BC8308A3D4A24A915675A7B10D9E3">
    <w:name w:val="E55BC8308A3D4A24A915675A7B10D9E3"/>
    <w:rsid w:val="00434B81"/>
  </w:style>
  <w:style w:type="paragraph" w:customStyle="1" w:styleId="2234CF41C7214CD388517C2488B61E7B">
    <w:name w:val="2234CF41C7214CD388517C2488B61E7B"/>
    <w:rsid w:val="00434B81"/>
  </w:style>
  <w:style w:type="paragraph" w:customStyle="1" w:styleId="9721D7775C7442C880B83FEAF17E4A1E">
    <w:name w:val="9721D7775C7442C880B83FEAF17E4A1E"/>
    <w:rsid w:val="00434B81"/>
  </w:style>
  <w:style w:type="paragraph" w:customStyle="1" w:styleId="BE37C83957F24ECFA9084C4736BF884D">
    <w:name w:val="BE37C83957F24ECFA9084C4736BF884D"/>
    <w:rsid w:val="00434B81"/>
  </w:style>
  <w:style w:type="paragraph" w:customStyle="1" w:styleId="CEA8F6693EA54415A88F230999BD6736">
    <w:name w:val="CEA8F6693EA54415A88F230999BD6736"/>
    <w:rsid w:val="00434B81"/>
  </w:style>
  <w:style w:type="paragraph" w:customStyle="1" w:styleId="3703C8CEFCB7406D9888DE2FE3DB3521">
    <w:name w:val="3703C8CEFCB7406D9888DE2FE3DB3521"/>
    <w:rsid w:val="00434B81"/>
  </w:style>
  <w:style w:type="paragraph" w:customStyle="1" w:styleId="449828DC74E64693BB9945EFD83C932B">
    <w:name w:val="449828DC74E64693BB9945EFD83C932B"/>
    <w:rsid w:val="00434B81"/>
  </w:style>
  <w:style w:type="paragraph" w:customStyle="1" w:styleId="7594098EC8E4476EB7B0865EC7817D88">
    <w:name w:val="7594098EC8E4476EB7B0865EC7817D88"/>
    <w:rsid w:val="00434B81"/>
  </w:style>
  <w:style w:type="paragraph" w:customStyle="1" w:styleId="75ABC2EF2C83456AA29D150FC6EFA166">
    <w:name w:val="75ABC2EF2C83456AA29D150FC6EFA166"/>
    <w:rsid w:val="00434B81"/>
  </w:style>
  <w:style w:type="paragraph" w:customStyle="1" w:styleId="8F6A48F5E8534085AE29B5E368E298C2">
    <w:name w:val="8F6A48F5E8534085AE29B5E368E298C2"/>
    <w:rsid w:val="00434B81"/>
  </w:style>
  <w:style w:type="paragraph" w:customStyle="1" w:styleId="D1645BF0B14243A3A773A67533F6E8C1">
    <w:name w:val="D1645BF0B14243A3A773A67533F6E8C1"/>
    <w:rsid w:val="00434B81"/>
  </w:style>
  <w:style w:type="paragraph" w:customStyle="1" w:styleId="EC06E1AA23EE43F5BF14FCEC5D33D24E">
    <w:name w:val="EC06E1AA23EE43F5BF14FCEC5D33D24E"/>
    <w:rsid w:val="00434B81"/>
  </w:style>
  <w:style w:type="paragraph" w:customStyle="1" w:styleId="AAF34378A0B04208BDA0A5B28CF8F96A">
    <w:name w:val="AAF34378A0B04208BDA0A5B28CF8F96A"/>
    <w:rsid w:val="00434B81"/>
  </w:style>
  <w:style w:type="paragraph" w:customStyle="1" w:styleId="160862A6AB804639906A9FF7B2F5D692">
    <w:name w:val="160862A6AB804639906A9FF7B2F5D692"/>
    <w:rsid w:val="00434B81"/>
  </w:style>
  <w:style w:type="paragraph" w:customStyle="1" w:styleId="45AD431410A94BA8B3A66CDAF9EBEFFE">
    <w:name w:val="45AD431410A94BA8B3A66CDAF9EBEFFE"/>
    <w:rsid w:val="00434B81"/>
  </w:style>
  <w:style w:type="paragraph" w:customStyle="1" w:styleId="EF995E6765434500B97743A7E503B6D0">
    <w:name w:val="EF995E6765434500B97743A7E503B6D0"/>
    <w:rsid w:val="00434B81"/>
  </w:style>
  <w:style w:type="paragraph" w:customStyle="1" w:styleId="E6B4CD8341FC45328D70CA43C843DCB0">
    <w:name w:val="E6B4CD8341FC45328D70CA43C843DCB0"/>
    <w:rsid w:val="00434B81"/>
  </w:style>
  <w:style w:type="paragraph" w:customStyle="1" w:styleId="9B4D6E68E9E54783BA6A2DE4F583C867">
    <w:name w:val="9B4D6E68E9E54783BA6A2DE4F583C867"/>
    <w:rsid w:val="00434B81"/>
  </w:style>
  <w:style w:type="paragraph" w:customStyle="1" w:styleId="59713E6079C54FEFAD0EE2CF00FE5939">
    <w:name w:val="59713E6079C54FEFAD0EE2CF00FE5939"/>
    <w:rsid w:val="00434B81"/>
  </w:style>
  <w:style w:type="paragraph" w:customStyle="1" w:styleId="74598A741D8D41B78719363EC891046F">
    <w:name w:val="74598A741D8D41B78719363EC891046F"/>
    <w:rsid w:val="00434B81"/>
  </w:style>
  <w:style w:type="paragraph" w:customStyle="1" w:styleId="B66042E790C24F4894E8C45C05C3A6A7">
    <w:name w:val="B66042E790C24F4894E8C45C05C3A6A7"/>
    <w:rsid w:val="00434B81"/>
  </w:style>
  <w:style w:type="paragraph" w:customStyle="1" w:styleId="39C75AB950FA454DBD1727D6EF96657C">
    <w:name w:val="39C75AB950FA454DBD1727D6EF96657C"/>
    <w:rsid w:val="00434B81"/>
  </w:style>
  <w:style w:type="paragraph" w:customStyle="1" w:styleId="7297D014A04F4EB7A8FF705270D59772">
    <w:name w:val="7297D014A04F4EB7A8FF705270D59772"/>
    <w:rsid w:val="00434B81"/>
  </w:style>
  <w:style w:type="paragraph" w:customStyle="1" w:styleId="E28E7F50A6D84006A7659849718EBD81">
    <w:name w:val="E28E7F50A6D84006A7659849718EBD81"/>
    <w:rsid w:val="00434B81"/>
  </w:style>
  <w:style w:type="paragraph" w:customStyle="1" w:styleId="FC58AA6543D9490B86B25F3DE952DCB6">
    <w:name w:val="FC58AA6543D9490B86B25F3DE952DCB6"/>
    <w:rsid w:val="00434B81"/>
  </w:style>
  <w:style w:type="paragraph" w:customStyle="1" w:styleId="AF6D16AF41E94E12A5FFC01220DE5EE0">
    <w:name w:val="AF6D16AF41E94E12A5FFC01220DE5EE0"/>
    <w:rsid w:val="00434B81"/>
  </w:style>
  <w:style w:type="paragraph" w:customStyle="1" w:styleId="3C4C7A42B30D408BA203BEE3D4287792">
    <w:name w:val="3C4C7A42B30D408BA203BEE3D4287792"/>
    <w:rsid w:val="00434B81"/>
  </w:style>
  <w:style w:type="paragraph" w:customStyle="1" w:styleId="CFF6E06500FB440D909DA2077BC7C562">
    <w:name w:val="CFF6E06500FB440D909DA2077BC7C562"/>
    <w:rsid w:val="00434B81"/>
  </w:style>
  <w:style w:type="paragraph" w:customStyle="1" w:styleId="1C2583A42070480399BE5BC41A9EA573">
    <w:name w:val="1C2583A42070480399BE5BC41A9EA573"/>
    <w:rsid w:val="00434B81"/>
  </w:style>
  <w:style w:type="paragraph" w:customStyle="1" w:styleId="94EAC6E96E9F477D8097E3EBBBD1D840">
    <w:name w:val="94EAC6E96E9F477D8097E3EBBBD1D840"/>
    <w:rsid w:val="00434B81"/>
  </w:style>
  <w:style w:type="paragraph" w:customStyle="1" w:styleId="EC715283FFC24BCDB705F4AFE7312C2C">
    <w:name w:val="EC715283FFC24BCDB705F4AFE7312C2C"/>
    <w:rsid w:val="00434B81"/>
  </w:style>
  <w:style w:type="paragraph" w:customStyle="1" w:styleId="4E8F045A15B0457987F1C757812A3EF8">
    <w:name w:val="4E8F045A15B0457987F1C757812A3EF8"/>
    <w:rsid w:val="00434B81"/>
  </w:style>
  <w:style w:type="paragraph" w:customStyle="1" w:styleId="919D204BDBAA46AEB327922FE54DCA6B">
    <w:name w:val="919D204BDBAA46AEB327922FE54DCA6B"/>
    <w:rsid w:val="00434B81"/>
  </w:style>
  <w:style w:type="paragraph" w:customStyle="1" w:styleId="35BE418B61DB42438481EDC2BC5E0F44">
    <w:name w:val="35BE418B61DB42438481EDC2BC5E0F44"/>
    <w:rsid w:val="00434B81"/>
  </w:style>
  <w:style w:type="paragraph" w:customStyle="1" w:styleId="B75A638175A04F84A8D2A472495D69DE">
    <w:name w:val="B75A638175A04F84A8D2A472495D69DE"/>
    <w:rsid w:val="00434B81"/>
  </w:style>
  <w:style w:type="paragraph" w:customStyle="1" w:styleId="C0BDD5C4CD7145D5AD46E2C86F469A07">
    <w:name w:val="C0BDD5C4CD7145D5AD46E2C86F469A07"/>
    <w:rsid w:val="00434B81"/>
  </w:style>
  <w:style w:type="paragraph" w:customStyle="1" w:styleId="6BD0FCF242D44227BF465A8839FAAE9F">
    <w:name w:val="6BD0FCF242D44227BF465A8839FAAE9F"/>
    <w:rsid w:val="00434B81"/>
  </w:style>
  <w:style w:type="paragraph" w:customStyle="1" w:styleId="DF4605154FC34493A3F75332F19BFB00">
    <w:name w:val="DF4605154FC34493A3F75332F19BFB00"/>
    <w:rsid w:val="00434B81"/>
  </w:style>
  <w:style w:type="paragraph" w:customStyle="1" w:styleId="EE3E708D7FF14DB09C6941AB34AB19D0">
    <w:name w:val="EE3E708D7FF14DB09C6941AB34AB19D0"/>
    <w:rsid w:val="00434B81"/>
  </w:style>
  <w:style w:type="paragraph" w:customStyle="1" w:styleId="62164711629F415FBACF99906AD7EA4A">
    <w:name w:val="62164711629F415FBACF99906AD7EA4A"/>
    <w:rsid w:val="00434B81"/>
  </w:style>
  <w:style w:type="paragraph" w:customStyle="1" w:styleId="5EC00F55D21847D5949E7FCBB4512C32">
    <w:name w:val="5EC00F55D21847D5949E7FCBB4512C32"/>
    <w:rsid w:val="00434B81"/>
  </w:style>
  <w:style w:type="paragraph" w:customStyle="1" w:styleId="2FD72C71C4AA4FE28BCF3E99E05B672B">
    <w:name w:val="2FD72C71C4AA4FE28BCF3E99E05B672B"/>
    <w:rsid w:val="00434B81"/>
  </w:style>
  <w:style w:type="paragraph" w:customStyle="1" w:styleId="7765CB35EF6946CABCAF3BD1667D09A0">
    <w:name w:val="7765CB35EF6946CABCAF3BD1667D09A0"/>
    <w:rsid w:val="00434B81"/>
  </w:style>
  <w:style w:type="paragraph" w:customStyle="1" w:styleId="937DDB499E8F4216B91F922FF25F095A">
    <w:name w:val="937DDB499E8F4216B91F922FF25F095A"/>
    <w:rsid w:val="00434B81"/>
  </w:style>
  <w:style w:type="paragraph" w:customStyle="1" w:styleId="AA703B960D124C628C59556B9AD4DC9B">
    <w:name w:val="AA703B960D124C628C59556B9AD4DC9B"/>
    <w:rsid w:val="00434B81"/>
  </w:style>
  <w:style w:type="paragraph" w:customStyle="1" w:styleId="B07C302410094A9C9F25B7E9F492E6E4">
    <w:name w:val="B07C302410094A9C9F25B7E9F492E6E4"/>
    <w:rsid w:val="00434B81"/>
  </w:style>
  <w:style w:type="paragraph" w:customStyle="1" w:styleId="013F9F2A852948FF89211446A98CB209">
    <w:name w:val="013F9F2A852948FF89211446A98CB209"/>
    <w:rsid w:val="00434B81"/>
  </w:style>
  <w:style w:type="paragraph" w:customStyle="1" w:styleId="98AF635454AB43A5BC0F2C89DCAFBFC4">
    <w:name w:val="98AF635454AB43A5BC0F2C89DCAFBFC4"/>
    <w:rsid w:val="00434B81"/>
  </w:style>
  <w:style w:type="paragraph" w:customStyle="1" w:styleId="F09DAD57FDE0423DB7C2D714C477072A">
    <w:name w:val="F09DAD57FDE0423DB7C2D714C477072A"/>
    <w:rsid w:val="00434B81"/>
  </w:style>
  <w:style w:type="paragraph" w:customStyle="1" w:styleId="5F541A6505FB430EA26BC7DAAB9175CD">
    <w:name w:val="5F541A6505FB430EA26BC7DAAB9175CD"/>
    <w:rsid w:val="00434B81"/>
  </w:style>
  <w:style w:type="paragraph" w:customStyle="1" w:styleId="53F8B4491C2144EBA0C96BA04E880925">
    <w:name w:val="53F8B4491C2144EBA0C96BA04E880925"/>
    <w:rsid w:val="00434B81"/>
  </w:style>
  <w:style w:type="paragraph" w:customStyle="1" w:styleId="6639F56A03874624B588CF4B21C04B79">
    <w:name w:val="6639F56A03874624B588CF4B21C04B79"/>
    <w:rsid w:val="00434B81"/>
  </w:style>
  <w:style w:type="paragraph" w:customStyle="1" w:styleId="E6128FD40ECF4BBE9F7032FDB2E334B8">
    <w:name w:val="E6128FD40ECF4BBE9F7032FDB2E334B8"/>
    <w:rsid w:val="00434B81"/>
  </w:style>
  <w:style w:type="paragraph" w:customStyle="1" w:styleId="6530D450D53840B498E6AB55EAFE3EA5">
    <w:name w:val="6530D450D53840B498E6AB55EAFE3EA5"/>
    <w:rsid w:val="00434B81"/>
  </w:style>
  <w:style w:type="paragraph" w:customStyle="1" w:styleId="C54BA93B03164131AC035A617F3EE39F">
    <w:name w:val="C54BA93B03164131AC035A617F3EE39F"/>
    <w:rsid w:val="00434B81"/>
  </w:style>
  <w:style w:type="paragraph" w:customStyle="1" w:styleId="372DFE55A944400A8B74E590C64947F6">
    <w:name w:val="372DFE55A944400A8B74E590C64947F6"/>
    <w:rsid w:val="00434B81"/>
  </w:style>
  <w:style w:type="paragraph" w:customStyle="1" w:styleId="22371239CAA34CE19F663E439E17B936">
    <w:name w:val="22371239CAA34CE19F663E439E17B936"/>
    <w:rsid w:val="00434B81"/>
  </w:style>
  <w:style w:type="paragraph" w:customStyle="1" w:styleId="1138E2D515854FA29489A7FCE769C5C5">
    <w:name w:val="1138E2D515854FA29489A7FCE769C5C5"/>
    <w:rsid w:val="00434B81"/>
  </w:style>
  <w:style w:type="paragraph" w:customStyle="1" w:styleId="71B6DEC0B75F438DAF00F4AEE79FCBEB">
    <w:name w:val="71B6DEC0B75F438DAF00F4AEE79FCBEB"/>
    <w:rsid w:val="00434B81"/>
  </w:style>
  <w:style w:type="paragraph" w:customStyle="1" w:styleId="82714F26ADCB4BBD904BE90028018AAA">
    <w:name w:val="82714F26ADCB4BBD904BE90028018AAA"/>
    <w:rsid w:val="00434B81"/>
  </w:style>
  <w:style w:type="paragraph" w:customStyle="1" w:styleId="A3D696FCD9774C1FA7FE379D2D595079">
    <w:name w:val="A3D696FCD9774C1FA7FE379D2D595079"/>
    <w:rsid w:val="00434B81"/>
  </w:style>
  <w:style w:type="paragraph" w:customStyle="1" w:styleId="D74A26803EEB4167991A8561F463462A">
    <w:name w:val="D74A26803EEB4167991A8561F463462A"/>
    <w:rsid w:val="00434B81"/>
  </w:style>
  <w:style w:type="paragraph" w:customStyle="1" w:styleId="50DA0D62221A4D88BFBAAABC023A368D">
    <w:name w:val="50DA0D62221A4D88BFBAAABC023A368D"/>
    <w:rsid w:val="00434B81"/>
  </w:style>
  <w:style w:type="paragraph" w:customStyle="1" w:styleId="6D6FBD454EA2434AA84B9ABB3214FF2A">
    <w:name w:val="6D6FBD454EA2434AA84B9ABB3214FF2A"/>
    <w:rsid w:val="00434B81"/>
  </w:style>
  <w:style w:type="paragraph" w:customStyle="1" w:styleId="57B30A89F2C04A4886C2D70288CAAD45">
    <w:name w:val="57B30A89F2C04A4886C2D70288CAAD45"/>
    <w:rsid w:val="00434B81"/>
  </w:style>
  <w:style w:type="paragraph" w:customStyle="1" w:styleId="D4B05341F725406AA19717E0769B26ED">
    <w:name w:val="D4B05341F725406AA19717E0769B26ED"/>
    <w:rsid w:val="00434B81"/>
  </w:style>
  <w:style w:type="paragraph" w:customStyle="1" w:styleId="D851217C224349DE8B3EA06B6D9E8B95">
    <w:name w:val="D851217C224349DE8B3EA06B6D9E8B95"/>
    <w:rsid w:val="00434B81"/>
  </w:style>
  <w:style w:type="paragraph" w:customStyle="1" w:styleId="BBE4DB2D0CB042439C79CCD4FD6FFC12">
    <w:name w:val="BBE4DB2D0CB042439C79CCD4FD6FFC12"/>
    <w:rsid w:val="00434B81"/>
  </w:style>
  <w:style w:type="paragraph" w:customStyle="1" w:styleId="F23A136B011A4047BE2CB2B71C333553">
    <w:name w:val="F23A136B011A4047BE2CB2B71C333553"/>
    <w:rsid w:val="00434B81"/>
  </w:style>
  <w:style w:type="paragraph" w:customStyle="1" w:styleId="6AC7CFDB37C64A98975640D26C380915">
    <w:name w:val="6AC7CFDB37C64A98975640D26C380915"/>
    <w:rsid w:val="00434B81"/>
  </w:style>
  <w:style w:type="paragraph" w:customStyle="1" w:styleId="09E3053A71C24D56861035ADAEEBBFB4">
    <w:name w:val="09E3053A71C24D56861035ADAEEBBFB4"/>
    <w:rsid w:val="00434B81"/>
  </w:style>
  <w:style w:type="paragraph" w:customStyle="1" w:styleId="581828D16566477A80102A4FFD0BFD28">
    <w:name w:val="581828D16566477A80102A4FFD0BFD28"/>
    <w:rsid w:val="00434B81"/>
  </w:style>
  <w:style w:type="paragraph" w:customStyle="1" w:styleId="48BA1A43BB2D41D68EAAF966FA020272">
    <w:name w:val="48BA1A43BB2D41D68EAAF966FA020272"/>
    <w:rsid w:val="00434B81"/>
  </w:style>
  <w:style w:type="paragraph" w:customStyle="1" w:styleId="BDAA2A96A55B48AD83CA882E888BAAE0">
    <w:name w:val="BDAA2A96A55B48AD83CA882E888BAAE0"/>
    <w:rsid w:val="00434B81"/>
  </w:style>
  <w:style w:type="paragraph" w:customStyle="1" w:styleId="3D5A1A2E7D57493595582F8ACC72EAE0">
    <w:name w:val="3D5A1A2E7D57493595582F8ACC72EAE0"/>
    <w:rsid w:val="00434B81"/>
  </w:style>
  <w:style w:type="paragraph" w:customStyle="1" w:styleId="E9305CD75A6A458A82E2DC294C297F20">
    <w:name w:val="E9305CD75A6A458A82E2DC294C297F20"/>
    <w:rsid w:val="00434B81"/>
  </w:style>
  <w:style w:type="paragraph" w:customStyle="1" w:styleId="C40D6EB391AB4B8194E18A96625B488A">
    <w:name w:val="C40D6EB391AB4B8194E18A96625B488A"/>
    <w:rsid w:val="00434B81"/>
  </w:style>
  <w:style w:type="paragraph" w:customStyle="1" w:styleId="3CFB5EA8020346A3BD39810B31DF5B30">
    <w:name w:val="3CFB5EA8020346A3BD39810B31DF5B30"/>
    <w:rsid w:val="00434B81"/>
  </w:style>
  <w:style w:type="paragraph" w:customStyle="1" w:styleId="48EE276FBE514FA5B0B8ECF5A59BEE27">
    <w:name w:val="48EE276FBE514FA5B0B8ECF5A59BEE27"/>
    <w:rsid w:val="00434B81"/>
  </w:style>
  <w:style w:type="paragraph" w:customStyle="1" w:styleId="AADFBD22792D4C7D8EA19ECFE140DFC0">
    <w:name w:val="AADFBD22792D4C7D8EA19ECFE140DFC0"/>
    <w:rsid w:val="00434B81"/>
  </w:style>
  <w:style w:type="paragraph" w:customStyle="1" w:styleId="E5A35BBD5CA64A6F9A96D80A45CD0FF9">
    <w:name w:val="E5A35BBD5CA64A6F9A96D80A45CD0FF9"/>
    <w:rsid w:val="00434B81"/>
  </w:style>
  <w:style w:type="paragraph" w:customStyle="1" w:styleId="BAEB9ED4479D4A00831445B4A616A6A5">
    <w:name w:val="BAEB9ED4479D4A00831445B4A616A6A5"/>
    <w:rsid w:val="00434B81"/>
  </w:style>
  <w:style w:type="paragraph" w:customStyle="1" w:styleId="D0966BC4031243499B7ACB3B249813D0">
    <w:name w:val="D0966BC4031243499B7ACB3B249813D0"/>
    <w:rsid w:val="00434B81"/>
  </w:style>
  <w:style w:type="paragraph" w:customStyle="1" w:styleId="A7D7091C012A45D488B51ACE3DDA1209">
    <w:name w:val="A7D7091C012A45D488B51ACE3DDA1209"/>
    <w:rsid w:val="00434B81"/>
  </w:style>
  <w:style w:type="paragraph" w:customStyle="1" w:styleId="8451BF059498461AB5BAEF5D1F29D5D1">
    <w:name w:val="8451BF059498461AB5BAEF5D1F29D5D1"/>
    <w:rsid w:val="00434B81"/>
  </w:style>
  <w:style w:type="paragraph" w:customStyle="1" w:styleId="382C630F1715469A944B8C007BBE594C">
    <w:name w:val="382C630F1715469A944B8C007BBE594C"/>
    <w:rsid w:val="00434B81"/>
  </w:style>
  <w:style w:type="paragraph" w:customStyle="1" w:styleId="E55C6F214C1E4AB796EE35CC9EFFF790">
    <w:name w:val="E55C6F214C1E4AB796EE35CC9EFFF790"/>
    <w:rsid w:val="00434B81"/>
  </w:style>
  <w:style w:type="paragraph" w:customStyle="1" w:styleId="E706581ADAD148E389D33A7B682B9E03">
    <w:name w:val="E706581ADAD148E389D33A7B682B9E03"/>
    <w:rsid w:val="00434B81"/>
  </w:style>
  <w:style w:type="paragraph" w:customStyle="1" w:styleId="F4817729379F43C798B3FEA8BD900E63">
    <w:name w:val="F4817729379F43C798B3FEA8BD900E63"/>
    <w:rsid w:val="00434B81"/>
  </w:style>
  <w:style w:type="paragraph" w:customStyle="1" w:styleId="D8AF2E3C1ECC456093B700BE9E8E5679">
    <w:name w:val="D8AF2E3C1ECC456093B700BE9E8E5679"/>
    <w:rsid w:val="00434B81"/>
  </w:style>
  <w:style w:type="paragraph" w:customStyle="1" w:styleId="FF3203934D4A43E789C948326E99DC40">
    <w:name w:val="FF3203934D4A43E789C948326E99DC40"/>
    <w:rsid w:val="00434B81"/>
  </w:style>
  <w:style w:type="paragraph" w:customStyle="1" w:styleId="00A104015AF3446A8A0F6C657B6938CD">
    <w:name w:val="00A104015AF3446A8A0F6C657B6938CD"/>
    <w:rsid w:val="00434B81"/>
  </w:style>
  <w:style w:type="paragraph" w:customStyle="1" w:styleId="D7005ECA63474F46A94A9B81922A9940">
    <w:name w:val="D7005ECA63474F46A94A9B81922A9940"/>
    <w:rsid w:val="00434B81"/>
  </w:style>
  <w:style w:type="paragraph" w:customStyle="1" w:styleId="31C8BDD6AEB14C82819BE98414F63B1A">
    <w:name w:val="31C8BDD6AEB14C82819BE98414F63B1A"/>
    <w:rsid w:val="00434B81"/>
  </w:style>
  <w:style w:type="paragraph" w:customStyle="1" w:styleId="BC3D239501A045078592FE36862D8ABB">
    <w:name w:val="BC3D239501A045078592FE36862D8ABB"/>
    <w:rsid w:val="00434B81"/>
  </w:style>
  <w:style w:type="paragraph" w:customStyle="1" w:styleId="5D2B928A818B4599BB133CACDF973551">
    <w:name w:val="5D2B928A818B4599BB133CACDF973551"/>
    <w:rsid w:val="00434B81"/>
  </w:style>
  <w:style w:type="paragraph" w:customStyle="1" w:styleId="F8EDC044928749AAAB0AC4C5D95BE6E7">
    <w:name w:val="F8EDC044928749AAAB0AC4C5D95BE6E7"/>
    <w:rsid w:val="00434B81"/>
  </w:style>
  <w:style w:type="paragraph" w:customStyle="1" w:styleId="EB0F4BC3EA244D0D80CED42AA82E18B3">
    <w:name w:val="EB0F4BC3EA244D0D80CED42AA82E18B3"/>
    <w:rsid w:val="00434B81"/>
  </w:style>
  <w:style w:type="paragraph" w:customStyle="1" w:styleId="657823AEB1EF45F8A5C3FD0E358C1D0A">
    <w:name w:val="657823AEB1EF45F8A5C3FD0E358C1D0A"/>
    <w:rsid w:val="00434B81"/>
  </w:style>
  <w:style w:type="paragraph" w:customStyle="1" w:styleId="8E2FA8F0B8644E50AD311CA4EA4306BD">
    <w:name w:val="8E2FA8F0B8644E50AD311CA4EA4306BD"/>
    <w:rsid w:val="00434B81"/>
  </w:style>
  <w:style w:type="paragraph" w:customStyle="1" w:styleId="F739995DF0E846579BD1C0336977D19E">
    <w:name w:val="F739995DF0E846579BD1C0336977D19E"/>
    <w:rsid w:val="00434B81"/>
  </w:style>
  <w:style w:type="paragraph" w:customStyle="1" w:styleId="935F2D9E7AB3473297ADDA79090F9463">
    <w:name w:val="935F2D9E7AB3473297ADDA79090F9463"/>
    <w:rsid w:val="00434B81"/>
  </w:style>
  <w:style w:type="paragraph" w:customStyle="1" w:styleId="AFC899C8DC1547F990218E27A3396A5E">
    <w:name w:val="AFC899C8DC1547F990218E27A3396A5E"/>
    <w:rsid w:val="00434B81"/>
  </w:style>
  <w:style w:type="paragraph" w:customStyle="1" w:styleId="50591941E5574B23B99AA6031C69A3D9">
    <w:name w:val="50591941E5574B23B99AA6031C69A3D9"/>
    <w:rsid w:val="00434B81"/>
  </w:style>
  <w:style w:type="paragraph" w:customStyle="1" w:styleId="823AA8B3B2334981B6A2F69480CC63E3">
    <w:name w:val="823AA8B3B2334981B6A2F69480CC63E3"/>
    <w:rsid w:val="00434B81"/>
  </w:style>
  <w:style w:type="paragraph" w:customStyle="1" w:styleId="FA4281CF5F6641069A4573D9ED4215CA">
    <w:name w:val="FA4281CF5F6641069A4573D9ED4215CA"/>
    <w:rsid w:val="00434B81"/>
  </w:style>
  <w:style w:type="paragraph" w:customStyle="1" w:styleId="A3E466ED13F940E7A77CD07D36EA458B">
    <w:name w:val="A3E466ED13F940E7A77CD07D36EA458B"/>
    <w:rsid w:val="00434B81"/>
  </w:style>
  <w:style w:type="paragraph" w:customStyle="1" w:styleId="439065B138E941C78A6BB18D83A3766A">
    <w:name w:val="439065B138E941C78A6BB18D83A3766A"/>
    <w:rsid w:val="00434B81"/>
  </w:style>
  <w:style w:type="paragraph" w:customStyle="1" w:styleId="742DE1DCE78D4ECDB27201D37DE24632">
    <w:name w:val="742DE1DCE78D4ECDB27201D37DE24632"/>
    <w:rsid w:val="00434B81"/>
  </w:style>
  <w:style w:type="paragraph" w:customStyle="1" w:styleId="9DCD858C1F9743B3A09EA5F9F92B58A0">
    <w:name w:val="9DCD858C1F9743B3A09EA5F9F92B58A0"/>
    <w:rsid w:val="00434B81"/>
  </w:style>
  <w:style w:type="paragraph" w:customStyle="1" w:styleId="3C48ECA1AFB3409F849E345BCFEC420E">
    <w:name w:val="3C48ECA1AFB3409F849E345BCFEC420E"/>
    <w:rsid w:val="00434B81"/>
  </w:style>
  <w:style w:type="paragraph" w:customStyle="1" w:styleId="84A8581B77F14069BB1EC598CA790B1F">
    <w:name w:val="84A8581B77F14069BB1EC598CA790B1F"/>
    <w:rsid w:val="00434B81"/>
  </w:style>
  <w:style w:type="paragraph" w:customStyle="1" w:styleId="EF1702F3E08C45ECA3770F94DFB40813">
    <w:name w:val="EF1702F3E08C45ECA3770F94DFB40813"/>
    <w:rsid w:val="00434B81"/>
  </w:style>
  <w:style w:type="paragraph" w:customStyle="1" w:styleId="E61CC419E7DA4C10BB7635A4071CD886">
    <w:name w:val="E61CC419E7DA4C10BB7635A4071CD886"/>
    <w:rsid w:val="00434B81"/>
  </w:style>
  <w:style w:type="paragraph" w:customStyle="1" w:styleId="CE310F9FBD35487E9AE280B13D706D3C">
    <w:name w:val="CE310F9FBD35487E9AE280B13D706D3C"/>
    <w:rsid w:val="00434B81"/>
  </w:style>
  <w:style w:type="paragraph" w:customStyle="1" w:styleId="E49277D98D784359A1750DB203B6FA31">
    <w:name w:val="E49277D98D784359A1750DB203B6FA31"/>
    <w:rsid w:val="00434B81"/>
  </w:style>
  <w:style w:type="paragraph" w:customStyle="1" w:styleId="06F1446234544450B0861A1E8C37F849">
    <w:name w:val="06F1446234544450B0861A1E8C37F849"/>
    <w:rsid w:val="00434B81"/>
  </w:style>
  <w:style w:type="paragraph" w:customStyle="1" w:styleId="81285D60A1B049FEADAE59E3C892A310">
    <w:name w:val="81285D60A1B049FEADAE59E3C892A310"/>
    <w:rsid w:val="00434B81"/>
  </w:style>
  <w:style w:type="paragraph" w:customStyle="1" w:styleId="4097C9A2C3B74A21943C4ED563F054AE">
    <w:name w:val="4097C9A2C3B74A21943C4ED563F054AE"/>
    <w:rsid w:val="00434B81"/>
  </w:style>
  <w:style w:type="paragraph" w:customStyle="1" w:styleId="2C792A0B2FC1426587A8BF8E0D93E6EC">
    <w:name w:val="2C792A0B2FC1426587A8BF8E0D93E6EC"/>
    <w:rsid w:val="00434B81"/>
  </w:style>
  <w:style w:type="paragraph" w:customStyle="1" w:styleId="EA6370DEF9FE403ABE52040DA473F127">
    <w:name w:val="EA6370DEF9FE403ABE52040DA473F127"/>
    <w:rsid w:val="00434B81"/>
  </w:style>
  <w:style w:type="paragraph" w:customStyle="1" w:styleId="16BA030500AE49F9BE7E9F5053235736">
    <w:name w:val="16BA030500AE49F9BE7E9F5053235736"/>
    <w:rsid w:val="00434B81"/>
  </w:style>
  <w:style w:type="paragraph" w:customStyle="1" w:styleId="630257944A6748BD9CC4A72F75B4BCB0">
    <w:name w:val="630257944A6748BD9CC4A72F75B4BCB0"/>
    <w:rsid w:val="00434B81"/>
  </w:style>
  <w:style w:type="paragraph" w:customStyle="1" w:styleId="B7659078C3C343A6ACB932FEAA71D56C">
    <w:name w:val="B7659078C3C343A6ACB932FEAA71D56C"/>
    <w:rsid w:val="00434B81"/>
  </w:style>
  <w:style w:type="paragraph" w:customStyle="1" w:styleId="40C8752544874896BE10231FAEEE8F33">
    <w:name w:val="40C8752544874896BE10231FAEEE8F33"/>
    <w:rsid w:val="00434B81"/>
  </w:style>
  <w:style w:type="paragraph" w:customStyle="1" w:styleId="761D7C81FCED47F5B322C96847858E27">
    <w:name w:val="761D7C81FCED47F5B322C96847858E27"/>
    <w:rsid w:val="00434B81"/>
  </w:style>
  <w:style w:type="paragraph" w:customStyle="1" w:styleId="0172A885CDDB4B428D50FD96B92ED969">
    <w:name w:val="0172A885CDDB4B428D50FD96B92ED969"/>
    <w:rsid w:val="00434B81"/>
  </w:style>
  <w:style w:type="paragraph" w:customStyle="1" w:styleId="02D3AC2423174F08A4A69453841253C3">
    <w:name w:val="02D3AC2423174F08A4A69453841253C3"/>
    <w:rsid w:val="00434B81"/>
  </w:style>
  <w:style w:type="paragraph" w:customStyle="1" w:styleId="C38E09D3C776485387B7EC50F4D8E548">
    <w:name w:val="C38E09D3C776485387B7EC50F4D8E548"/>
    <w:rsid w:val="00434B81"/>
  </w:style>
  <w:style w:type="paragraph" w:customStyle="1" w:styleId="35619EAB1F1F46698939AD03FAB556CB">
    <w:name w:val="35619EAB1F1F46698939AD03FAB556CB"/>
    <w:rsid w:val="007C52C5"/>
  </w:style>
  <w:style w:type="paragraph" w:customStyle="1" w:styleId="139C7DD12F924B3B84D10A8842816624">
    <w:name w:val="139C7DD12F924B3B84D10A8842816624"/>
    <w:rsid w:val="007C52C5"/>
  </w:style>
  <w:style w:type="paragraph" w:customStyle="1" w:styleId="B1CC89C31F4041C599EA6AC54C08B497">
    <w:name w:val="B1CC89C31F4041C599EA6AC54C08B497"/>
    <w:rsid w:val="00556E6C"/>
  </w:style>
  <w:style w:type="paragraph" w:customStyle="1" w:styleId="136A84390D5548D3A8F8EA35E78C8701">
    <w:name w:val="136A84390D5548D3A8F8EA35E78C8701"/>
    <w:rsid w:val="00556E6C"/>
  </w:style>
  <w:style w:type="paragraph" w:customStyle="1" w:styleId="D1BD850BDC9740CEA44749F9FD1EAD5D">
    <w:name w:val="D1BD850BDC9740CEA44749F9FD1EAD5D"/>
    <w:rsid w:val="00556E6C"/>
  </w:style>
  <w:style w:type="paragraph" w:customStyle="1" w:styleId="D17188D8C4084EE5BB589184262E7629">
    <w:name w:val="D17188D8C4084EE5BB589184262E7629"/>
    <w:rsid w:val="00556E6C"/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556E6C"/>
    <w:rPr>
      <w:color w:val="808080"/>
    </w:rPr>
  </w:style>
  <w:style w:type="paragraph" w:customStyle="1" w:styleId="8EE1914A8FC34686A9BCDFB3A1BBAFA9">
    <w:name w:val="8EE1914A8FC34686A9BCDFB3A1BBAFA9"/>
    <w:rsid w:val="00434B81"/>
  </w:style>
  <w:style w:type="paragraph" w:customStyle="1" w:styleId="E3971BA60A1649BD85D6C1093F6CC7F6">
    <w:name w:val="E3971BA60A1649BD85D6C1093F6CC7F6"/>
    <w:rsid w:val="00434B81"/>
  </w:style>
  <w:style w:type="paragraph" w:customStyle="1" w:styleId="3EE969870B6841498B35721672D1BC03">
    <w:name w:val="3EE969870B6841498B35721672D1BC03"/>
    <w:rsid w:val="00434B81"/>
  </w:style>
  <w:style w:type="paragraph" w:customStyle="1" w:styleId="2C2F005A466945BC88D1632E68D34AB6">
    <w:name w:val="2C2F005A466945BC88D1632E68D34AB6"/>
    <w:rsid w:val="00434B81"/>
  </w:style>
  <w:style w:type="paragraph" w:customStyle="1" w:styleId="940BCF17DD8D474B972803204D126178">
    <w:name w:val="940BCF17DD8D474B972803204D126178"/>
    <w:rsid w:val="00434B81"/>
  </w:style>
  <w:style w:type="paragraph" w:customStyle="1" w:styleId="BA56CB235EE5459CB3C42D8893CA6308">
    <w:name w:val="BA56CB235EE5459CB3C42D8893CA6308"/>
    <w:rsid w:val="00434B81"/>
  </w:style>
  <w:style w:type="paragraph" w:customStyle="1" w:styleId="5354765F64414E62988DC30860EEE0B7">
    <w:name w:val="5354765F64414E62988DC30860EEE0B7"/>
    <w:rsid w:val="00434B81"/>
  </w:style>
  <w:style w:type="paragraph" w:customStyle="1" w:styleId="66B2D25E767544C6B7CAE63C718C0DD2">
    <w:name w:val="66B2D25E767544C6B7CAE63C718C0DD2"/>
    <w:rsid w:val="00434B81"/>
  </w:style>
  <w:style w:type="paragraph" w:customStyle="1" w:styleId="F754D61079A54701AFC147224FECB9B4">
    <w:name w:val="F754D61079A54701AFC147224FECB9B4"/>
    <w:rsid w:val="00434B81"/>
  </w:style>
  <w:style w:type="paragraph" w:customStyle="1" w:styleId="3227BE5BB7D540409E09668893B5564A">
    <w:name w:val="3227BE5BB7D540409E09668893B5564A"/>
    <w:rsid w:val="00434B81"/>
  </w:style>
  <w:style w:type="paragraph" w:customStyle="1" w:styleId="BD93870DE8E1492497AB543451F3EE6A">
    <w:name w:val="BD93870DE8E1492497AB543451F3EE6A"/>
    <w:rsid w:val="00434B81"/>
  </w:style>
  <w:style w:type="paragraph" w:customStyle="1" w:styleId="95A45DFA44314296BC277DE10B318B92">
    <w:name w:val="95A45DFA44314296BC277DE10B318B92"/>
    <w:rsid w:val="00434B81"/>
  </w:style>
  <w:style w:type="paragraph" w:customStyle="1" w:styleId="EC45A5D99A794044920BAC6CCADFBEFC">
    <w:name w:val="EC45A5D99A794044920BAC6CCADFBEFC"/>
    <w:rsid w:val="00434B81"/>
  </w:style>
  <w:style w:type="paragraph" w:customStyle="1" w:styleId="D6AFD427970F4E4D85D23A87D8C2BE1D">
    <w:name w:val="D6AFD427970F4E4D85D23A87D8C2BE1D"/>
    <w:rsid w:val="00434B81"/>
  </w:style>
  <w:style w:type="paragraph" w:customStyle="1" w:styleId="E14E48BF29AC43E4AF3A97E0D42D1ACE">
    <w:name w:val="E14E48BF29AC43E4AF3A97E0D42D1ACE"/>
    <w:rsid w:val="00434B81"/>
  </w:style>
  <w:style w:type="paragraph" w:customStyle="1" w:styleId="E32796D6E7574A8EB560FFDF4EF500A2">
    <w:name w:val="E32796D6E7574A8EB560FFDF4EF500A2"/>
    <w:rsid w:val="00434B81"/>
  </w:style>
  <w:style w:type="paragraph" w:customStyle="1" w:styleId="51F73FF9128842AE814580A2CC9BFAE6">
    <w:name w:val="51F73FF9128842AE814580A2CC9BFAE6"/>
    <w:rsid w:val="00434B81"/>
  </w:style>
  <w:style w:type="paragraph" w:customStyle="1" w:styleId="9C7F961D83A5465491FFBF0028137E7B">
    <w:name w:val="9C7F961D83A5465491FFBF0028137E7B"/>
    <w:rsid w:val="00434B81"/>
  </w:style>
  <w:style w:type="paragraph" w:customStyle="1" w:styleId="378E1E4F7C594E7C8CAC0FB966BED190">
    <w:name w:val="378E1E4F7C594E7C8CAC0FB966BED190"/>
    <w:rsid w:val="00434B81"/>
  </w:style>
  <w:style w:type="paragraph" w:customStyle="1" w:styleId="8832E038B8C542B9B7AFE9BAFB9EB702">
    <w:name w:val="8832E038B8C542B9B7AFE9BAFB9EB702"/>
    <w:rsid w:val="00434B81"/>
  </w:style>
  <w:style w:type="paragraph" w:customStyle="1" w:styleId="E5415BD35A7E472DB28903B57B8FA197">
    <w:name w:val="E5415BD35A7E472DB28903B57B8FA197"/>
    <w:rsid w:val="00434B81"/>
  </w:style>
  <w:style w:type="paragraph" w:customStyle="1" w:styleId="E55BC8308A3D4A24A915675A7B10D9E3">
    <w:name w:val="E55BC8308A3D4A24A915675A7B10D9E3"/>
    <w:rsid w:val="00434B81"/>
  </w:style>
  <w:style w:type="paragraph" w:customStyle="1" w:styleId="2234CF41C7214CD388517C2488B61E7B">
    <w:name w:val="2234CF41C7214CD388517C2488B61E7B"/>
    <w:rsid w:val="00434B81"/>
  </w:style>
  <w:style w:type="paragraph" w:customStyle="1" w:styleId="9721D7775C7442C880B83FEAF17E4A1E">
    <w:name w:val="9721D7775C7442C880B83FEAF17E4A1E"/>
    <w:rsid w:val="00434B81"/>
  </w:style>
  <w:style w:type="paragraph" w:customStyle="1" w:styleId="BE37C83957F24ECFA9084C4736BF884D">
    <w:name w:val="BE37C83957F24ECFA9084C4736BF884D"/>
    <w:rsid w:val="00434B81"/>
  </w:style>
  <w:style w:type="paragraph" w:customStyle="1" w:styleId="CEA8F6693EA54415A88F230999BD6736">
    <w:name w:val="CEA8F6693EA54415A88F230999BD6736"/>
    <w:rsid w:val="00434B81"/>
  </w:style>
  <w:style w:type="paragraph" w:customStyle="1" w:styleId="3703C8CEFCB7406D9888DE2FE3DB3521">
    <w:name w:val="3703C8CEFCB7406D9888DE2FE3DB3521"/>
    <w:rsid w:val="00434B81"/>
  </w:style>
  <w:style w:type="paragraph" w:customStyle="1" w:styleId="449828DC74E64693BB9945EFD83C932B">
    <w:name w:val="449828DC74E64693BB9945EFD83C932B"/>
    <w:rsid w:val="00434B81"/>
  </w:style>
  <w:style w:type="paragraph" w:customStyle="1" w:styleId="7594098EC8E4476EB7B0865EC7817D88">
    <w:name w:val="7594098EC8E4476EB7B0865EC7817D88"/>
    <w:rsid w:val="00434B81"/>
  </w:style>
  <w:style w:type="paragraph" w:customStyle="1" w:styleId="75ABC2EF2C83456AA29D150FC6EFA166">
    <w:name w:val="75ABC2EF2C83456AA29D150FC6EFA166"/>
    <w:rsid w:val="00434B81"/>
  </w:style>
  <w:style w:type="paragraph" w:customStyle="1" w:styleId="8F6A48F5E8534085AE29B5E368E298C2">
    <w:name w:val="8F6A48F5E8534085AE29B5E368E298C2"/>
    <w:rsid w:val="00434B81"/>
  </w:style>
  <w:style w:type="paragraph" w:customStyle="1" w:styleId="D1645BF0B14243A3A773A67533F6E8C1">
    <w:name w:val="D1645BF0B14243A3A773A67533F6E8C1"/>
    <w:rsid w:val="00434B81"/>
  </w:style>
  <w:style w:type="paragraph" w:customStyle="1" w:styleId="EC06E1AA23EE43F5BF14FCEC5D33D24E">
    <w:name w:val="EC06E1AA23EE43F5BF14FCEC5D33D24E"/>
    <w:rsid w:val="00434B81"/>
  </w:style>
  <w:style w:type="paragraph" w:customStyle="1" w:styleId="AAF34378A0B04208BDA0A5B28CF8F96A">
    <w:name w:val="AAF34378A0B04208BDA0A5B28CF8F96A"/>
    <w:rsid w:val="00434B81"/>
  </w:style>
  <w:style w:type="paragraph" w:customStyle="1" w:styleId="160862A6AB804639906A9FF7B2F5D692">
    <w:name w:val="160862A6AB804639906A9FF7B2F5D692"/>
    <w:rsid w:val="00434B81"/>
  </w:style>
  <w:style w:type="paragraph" w:customStyle="1" w:styleId="45AD431410A94BA8B3A66CDAF9EBEFFE">
    <w:name w:val="45AD431410A94BA8B3A66CDAF9EBEFFE"/>
    <w:rsid w:val="00434B81"/>
  </w:style>
  <w:style w:type="paragraph" w:customStyle="1" w:styleId="EF995E6765434500B97743A7E503B6D0">
    <w:name w:val="EF995E6765434500B97743A7E503B6D0"/>
    <w:rsid w:val="00434B81"/>
  </w:style>
  <w:style w:type="paragraph" w:customStyle="1" w:styleId="E6B4CD8341FC45328D70CA43C843DCB0">
    <w:name w:val="E6B4CD8341FC45328D70CA43C843DCB0"/>
    <w:rsid w:val="00434B81"/>
  </w:style>
  <w:style w:type="paragraph" w:customStyle="1" w:styleId="9B4D6E68E9E54783BA6A2DE4F583C867">
    <w:name w:val="9B4D6E68E9E54783BA6A2DE4F583C867"/>
    <w:rsid w:val="00434B81"/>
  </w:style>
  <w:style w:type="paragraph" w:customStyle="1" w:styleId="59713E6079C54FEFAD0EE2CF00FE5939">
    <w:name w:val="59713E6079C54FEFAD0EE2CF00FE5939"/>
    <w:rsid w:val="00434B81"/>
  </w:style>
  <w:style w:type="paragraph" w:customStyle="1" w:styleId="74598A741D8D41B78719363EC891046F">
    <w:name w:val="74598A741D8D41B78719363EC891046F"/>
    <w:rsid w:val="00434B81"/>
  </w:style>
  <w:style w:type="paragraph" w:customStyle="1" w:styleId="B66042E790C24F4894E8C45C05C3A6A7">
    <w:name w:val="B66042E790C24F4894E8C45C05C3A6A7"/>
    <w:rsid w:val="00434B81"/>
  </w:style>
  <w:style w:type="paragraph" w:customStyle="1" w:styleId="39C75AB950FA454DBD1727D6EF96657C">
    <w:name w:val="39C75AB950FA454DBD1727D6EF96657C"/>
    <w:rsid w:val="00434B81"/>
  </w:style>
  <w:style w:type="paragraph" w:customStyle="1" w:styleId="7297D014A04F4EB7A8FF705270D59772">
    <w:name w:val="7297D014A04F4EB7A8FF705270D59772"/>
    <w:rsid w:val="00434B81"/>
  </w:style>
  <w:style w:type="paragraph" w:customStyle="1" w:styleId="E28E7F50A6D84006A7659849718EBD81">
    <w:name w:val="E28E7F50A6D84006A7659849718EBD81"/>
    <w:rsid w:val="00434B81"/>
  </w:style>
  <w:style w:type="paragraph" w:customStyle="1" w:styleId="FC58AA6543D9490B86B25F3DE952DCB6">
    <w:name w:val="FC58AA6543D9490B86B25F3DE952DCB6"/>
    <w:rsid w:val="00434B81"/>
  </w:style>
  <w:style w:type="paragraph" w:customStyle="1" w:styleId="AF6D16AF41E94E12A5FFC01220DE5EE0">
    <w:name w:val="AF6D16AF41E94E12A5FFC01220DE5EE0"/>
    <w:rsid w:val="00434B81"/>
  </w:style>
  <w:style w:type="paragraph" w:customStyle="1" w:styleId="3C4C7A42B30D408BA203BEE3D4287792">
    <w:name w:val="3C4C7A42B30D408BA203BEE3D4287792"/>
    <w:rsid w:val="00434B81"/>
  </w:style>
  <w:style w:type="paragraph" w:customStyle="1" w:styleId="CFF6E06500FB440D909DA2077BC7C562">
    <w:name w:val="CFF6E06500FB440D909DA2077BC7C562"/>
    <w:rsid w:val="00434B81"/>
  </w:style>
  <w:style w:type="paragraph" w:customStyle="1" w:styleId="1C2583A42070480399BE5BC41A9EA573">
    <w:name w:val="1C2583A42070480399BE5BC41A9EA573"/>
    <w:rsid w:val="00434B81"/>
  </w:style>
  <w:style w:type="paragraph" w:customStyle="1" w:styleId="94EAC6E96E9F477D8097E3EBBBD1D840">
    <w:name w:val="94EAC6E96E9F477D8097E3EBBBD1D840"/>
    <w:rsid w:val="00434B81"/>
  </w:style>
  <w:style w:type="paragraph" w:customStyle="1" w:styleId="EC715283FFC24BCDB705F4AFE7312C2C">
    <w:name w:val="EC715283FFC24BCDB705F4AFE7312C2C"/>
    <w:rsid w:val="00434B81"/>
  </w:style>
  <w:style w:type="paragraph" w:customStyle="1" w:styleId="4E8F045A15B0457987F1C757812A3EF8">
    <w:name w:val="4E8F045A15B0457987F1C757812A3EF8"/>
    <w:rsid w:val="00434B81"/>
  </w:style>
  <w:style w:type="paragraph" w:customStyle="1" w:styleId="919D204BDBAA46AEB327922FE54DCA6B">
    <w:name w:val="919D204BDBAA46AEB327922FE54DCA6B"/>
    <w:rsid w:val="00434B81"/>
  </w:style>
  <w:style w:type="paragraph" w:customStyle="1" w:styleId="35BE418B61DB42438481EDC2BC5E0F44">
    <w:name w:val="35BE418B61DB42438481EDC2BC5E0F44"/>
    <w:rsid w:val="00434B81"/>
  </w:style>
  <w:style w:type="paragraph" w:customStyle="1" w:styleId="B75A638175A04F84A8D2A472495D69DE">
    <w:name w:val="B75A638175A04F84A8D2A472495D69DE"/>
    <w:rsid w:val="00434B81"/>
  </w:style>
  <w:style w:type="paragraph" w:customStyle="1" w:styleId="C0BDD5C4CD7145D5AD46E2C86F469A07">
    <w:name w:val="C0BDD5C4CD7145D5AD46E2C86F469A07"/>
    <w:rsid w:val="00434B81"/>
  </w:style>
  <w:style w:type="paragraph" w:customStyle="1" w:styleId="6BD0FCF242D44227BF465A8839FAAE9F">
    <w:name w:val="6BD0FCF242D44227BF465A8839FAAE9F"/>
    <w:rsid w:val="00434B81"/>
  </w:style>
  <w:style w:type="paragraph" w:customStyle="1" w:styleId="DF4605154FC34493A3F75332F19BFB00">
    <w:name w:val="DF4605154FC34493A3F75332F19BFB00"/>
    <w:rsid w:val="00434B81"/>
  </w:style>
  <w:style w:type="paragraph" w:customStyle="1" w:styleId="EE3E708D7FF14DB09C6941AB34AB19D0">
    <w:name w:val="EE3E708D7FF14DB09C6941AB34AB19D0"/>
    <w:rsid w:val="00434B81"/>
  </w:style>
  <w:style w:type="paragraph" w:customStyle="1" w:styleId="62164711629F415FBACF99906AD7EA4A">
    <w:name w:val="62164711629F415FBACF99906AD7EA4A"/>
    <w:rsid w:val="00434B81"/>
  </w:style>
  <w:style w:type="paragraph" w:customStyle="1" w:styleId="5EC00F55D21847D5949E7FCBB4512C32">
    <w:name w:val="5EC00F55D21847D5949E7FCBB4512C32"/>
    <w:rsid w:val="00434B81"/>
  </w:style>
  <w:style w:type="paragraph" w:customStyle="1" w:styleId="2FD72C71C4AA4FE28BCF3E99E05B672B">
    <w:name w:val="2FD72C71C4AA4FE28BCF3E99E05B672B"/>
    <w:rsid w:val="00434B81"/>
  </w:style>
  <w:style w:type="paragraph" w:customStyle="1" w:styleId="7765CB35EF6946CABCAF3BD1667D09A0">
    <w:name w:val="7765CB35EF6946CABCAF3BD1667D09A0"/>
    <w:rsid w:val="00434B81"/>
  </w:style>
  <w:style w:type="paragraph" w:customStyle="1" w:styleId="937DDB499E8F4216B91F922FF25F095A">
    <w:name w:val="937DDB499E8F4216B91F922FF25F095A"/>
    <w:rsid w:val="00434B81"/>
  </w:style>
  <w:style w:type="paragraph" w:customStyle="1" w:styleId="AA703B960D124C628C59556B9AD4DC9B">
    <w:name w:val="AA703B960D124C628C59556B9AD4DC9B"/>
    <w:rsid w:val="00434B81"/>
  </w:style>
  <w:style w:type="paragraph" w:customStyle="1" w:styleId="B07C302410094A9C9F25B7E9F492E6E4">
    <w:name w:val="B07C302410094A9C9F25B7E9F492E6E4"/>
    <w:rsid w:val="00434B81"/>
  </w:style>
  <w:style w:type="paragraph" w:customStyle="1" w:styleId="013F9F2A852948FF89211446A98CB209">
    <w:name w:val="013F9F2A852948FF89211446A98CB209"/>
    <w:rsid w:val="00434B81"/>
  </w:style>
  <w:style w:type="paragraph" w:customStyle="1" w:styleId="98AF635454AB43A5BC0F2C89DCAFBFC4">
    <w:name w:val="98AF635454AB43A5BC0F2C89DCAFBFC4"/>
    <w:rsid w:val="00434B81"/>
  </w:style>
  <w:style w:type="paragraph" w:customStyle="1" w:styleId="F09DAD57FDE0423DB7C2D714C477072A">
    <w:name w:val="F09DAD57FDE0423DB7C2D714C477072A"/>
    <w:rsid w:val="00434B81"/>
  </w:style>
  <w:style w:type="paragraph" w:customStyle="1" w:styleId="5F541A6505FB430EA26BC7DAAB9175CD">
    <w:name w:val="5F541A6505FB430EA26BC7DAAB9175CD"/>
    <w:rsid w:val="00434B81"/>
  </w:style>
  <w:style w:type="paragraph" w:customStyle="1" w:styleId="53F8B4491C2144EBA0C96BA04E880925">
    <w:name w:val="53F8B4491C2144EBA0C96BA04E880925"/>
    <w:rsid w:val="00434B81"/>
  </w:style>
  <w:style w:type="paragraph" w:customStyle="1" w:styleId="6639F56A03874624B588CF4B21C04B79">
    <w:name w:val="6639F56A03874624B588CF4B21C04B79"/>
    <w:rsid w:val="00434B81"/>
  </w:style>
  <w:style w:type="paragraph" w:customStyle="1" w:styleId="E6128FD40ECF4BBE9F7032FDB2E334B8">
    <w:name w:val="E6128FD40ECF4BBE9F7032FDB2E334B8"/>
    <w:rsid w:val="00434B81"/>
  </w:style>
  <w:style w:type="paragraph" w:customStyle="1" w:styleId="6530D450D53840B498E6AB55EAFE3EA5">
    <w:name w:val="6530D450D53840B498E6AB55EAFE3EA5"/>
    <w:rsid w:val="00434B81"/>
  </w:style>
  <w:style w:type="paragraph" w:customStyle="1" w:styleId="C54BA93B03164131AC035A617F3EE39F">
    <w:name w:val="C54BA93B03164131AC035A617F3EE39F"/>
    <w:rsid w:val="00434B81"/>
  </w:style>
  <w:style w:type="paragraph" w:customStyle="1" w:styleId="372DFE55A944400A8B74E590C64947F6">
    <w:name w:val="372DFE55A944400A8B74E590C64947F6"/>
    <w:rsid w:val="00434B81"/>
  </w:style>
  <w:style w:type="paragraph" w:customStyle="1" w:styleId="22371239CAA34CE19F663E439E17B936">
    <w:name w:val="22371239CAA34CE19F663E439E17B936"/>
    <w:rsid w:val="00434B81"/>
  </w:style>
  <w:style w:type="paragraph" w:customStyle="1" w:styleId="1138E2D515854FA29489A7FCE769C5C5">
    <w:name w:val="1138E2D515854FA29489A7FCE769C5C5"/>
    <w:rsid w:val="00434B81"/>
  </w:style>
  <w:style w:type="paragraph" w:customStyle="1" w:styleId="71B6DEC0B75F438DAF00F4AEE79FCBEB">
    <w:name w:val="71B6DEC0B75F438DAF00F4AEE79FCBEB"/>
    <w:rsid w:val="00434B81"/>
  </w:style>
  <w:style w:type="paragraph" w:customStyle="1" w:styleId="82714F26ADCB4BBD904BE90028018AAA">
    <w:name w:val="82714F26ADCB4BBD904BE90028018AAA"/>
    <w:rsid w:val="00434B81"/>
  </w:style>
  <w:style w:type="paragraph" w:customStyle="1" w:styleId="A3D696FCD9774C1FA7FE379D2D595079">
    <w:name w:val="A3D696FCD9774C1FA7FE379D2D595079"/>
    <w:rsid w:val="00434B81"/>
  </w:style>
  <w:style w:type="paragraph" w:customStyle="1" w:styleId="D74A26803EEB4167991A8561F463462A">
    <w:name w:val="D74A26803EEB4167991A8561F463462A"/>
    <w:rsid w:val="00434B81"/>
  </w:style>
  <w:style w:type="paragraph" w:customStyle="1" w:styleId="50DA0D62221A4D88BFBAAABC023A368D">
    <w:name w:val="50DA0D62221A4D88BFBAAABC023A368D"/>
    <w:rsid w:val="00434B81"/>
  </w:style>
  <w:style w:type="paragraph" w:customStyle="1" w:styleId="6D6FBD454EA2434AA84B9ABB3214FF2A">
    <w:name w:val="6D6FBD454EA2434AA84B9ABB3214FF2A"/>
    <w:rsid w:val="00434B81"/>
  </w:style>
  <w:style w:type="paragraph" w:customStyle="1" w:styleId="57B30A89F2C04A4886C2D70288CAAD45">
    <w:name w:val="57B30A89F2C04A4886C2D70288CAAD45"/>
    <w:rsid w:val="00434B81"/>
  </w:style>
  <w:style w:type="paragraph" w:customStyle="1" w:styleId="D4B05341F725406AA19717E0769B26ED">
    <w:name w:val="D4B05341F725406AA19717E0769B26ED"/>
    <w:rsid w:val="00434B81"/>
  </w:style>
  <w:style w:type="paragraph" w:customStyle="1" w:styleId="D851217C224349DE8B3EA06B6D9E8B95">
    <w:name w:val="D851217C224349DE8B3EA06B6D9E8B95"/>
    <w:rsid w:val="00434B81"/>
  </w:style>
  <w:style w:type="paragraph" w:customStyle="1" w:styleId="BBE4DB2D0CB042439C79CCD4FD6FFC12">
    <w:name w:val="BBE4DB2D0CB042439C79CCD4FD6FFC12"/>
    <w:rsid w:val="00434B81"/>
  </w:style>
  <w:style w:type="paragraph" w:customStyle="1" w:styleId="F23A136B011A4047BE2CB2B71C333553">
    <w:name w:val="F23A136B011A4047BE2CB2B71C333553"/>
    <w:rsid w:val="00434B81"/>
  </w:style>
  <w:style w:type="paragraph" w:customStyle="1" w:styleId="6AC7CFDB37C64A98975640D26C380915">
    <w:name w:val="6AC7CFDB37C64A98975640D26C380915"/>
    <w:rsid w:val="00434B81"/>
  </w:style>
  <w:style w:type="paragraph" w:customStyle="1" w:styleId="09E3053A71C24D56861035ADAEEBBFB4">
    <w:name w:val="09E3053A71C24D56861035ADAEEBBFB4"/>
    <w:rsid w:val="00434B81"/>
  </w:style>
  <w:style w:type="paragraph" w:customStyle="1" w:styleId="581828D16566477A80102A4FFD0BFD28">
    <w:name w:val="581828D16566477A80102A4FFD0BFD28"/>
    <w:rsid w:val="00434B81"/>
  </w:style>
  <w:style w:type="paragraph" w:customStyle="1" w:styleId="48BA1A43BB2D41D68EAAF966FA020272">
    <w:name w:val="48BA1A43BB2D41D68EAAF966FA020272"/>
    <w:rsid w:val="00434B81"/>
  </w:style>
  <w:style w:type="paragraph" w:customStyle="1" w:styleId="BDAA2A96A55B48AD83CA882E888BAAE0">
    <w:name w:val="BDAA2A96A55B48AD83CA882E888BAAE0"/>
    <w:rsid w:val="00434B81"/>
  </w:style>
  <w:style w:type="paragraph" w:customStyle="1" w:styleId="3D5A1A2E7D57493595582F8ACC72EAE0">
    <w:name w:val="3D5A1A2E7D57493595582F8ACC72EAE0"/>
    <w:rsid w:val="00434B81"/>
  </w:style>
  <w:style w:type="paragraph" w:customStyle="1" w:styleId="E9305CD75A6A458A82E2DC294C297F20">
    <w:name w:val="E9305CD75A6A458A82E2DC294C297F20"/>
    <w:rsid w:val="00434B81"/>
  </w:style>
  <w:style w:type="paragraph" w:customStyle="1" w:styleId="C40D6EB391AB4B8194E18A96625B488A">
    <w:name w:val="C40D6EB391AB4B8194E18A96625B488A"/>
    <w:rsid w:val="00434B81"/>
  </w:style>
  <w:style w:type="paragraph" w:customStyle="1" w:styleId="3CFB5EA8020346A3BD39810B31DF5B30">
    <w:name w:val="3CFB5EA8020346A3BD39810B31DF5B30"/>
    <w:rsid w:val="00434B81"/>
  </w:style>
  <w:style w:type="paragraph" w:customStyle="1" w:styleId="48EE276FBE514FA5B0B8ECF5A59BEE27">
    <w:name w:val="48EE276FBE514FA5B0B8ECF5A59BEE27"/>
    <w:rsid w:val="00434B81"/>
  </w:style>
  <w:style w:type="paragraph" w:customStyle="1" w:styleId="AADFBD22792D4C7D8EA19ECFE140DFC0">
    <w:name w:val="AADFBD22792D4C7D8EA19ECFE140DFC0"/>
    <w:rsid w:val="00434B81"/>
  </w:style>
  <w:style w:type="paragraph" w:customStyle="1" w:styleId="E5A35BBD5CA64A6F9A96D80A45CD0FF9">
    <w:name w:val="E5A35BBD5CA64A6F9A96D80A45CD0FF9"/>
    <w:rsid w:val="00434B81"/>
  </w:style>
  <w:style w:type="paragraph" w:customStyle="1" w:styleId="BAEB9ED4479D4A00831445B4A616A6A5">
    <w:name w:val="BAEB9ED4479D4A00831445B4A616A6A5"/>
    <w:rsid w:val="00434B81"/>
  </w:style>
  <w:style w:type="paragraph" w:customStyle="1" w:styleId="D0966BC4031243499B7ACB3B249813D0">
    <w:name w:val="D0966BC4031243499B7ACB3B249813D0"/>
    <w:rsid w:val="00434B81"/>
  </w:style>
  <w:style w:type="paragraph" w:customStyle="1" w:styleId="A7D7091C012A45D488B51ACE3DDA1209">
    <w:name w:val="A7D7091C012A45D488B51ACE3DDA1209"/>
    <w:rsid w:val="00434B81"/>
  </w:style>
  <w:style w:type="paragraph" w:customStyle="1" w:styleId="8451BF059498461AB5BAEF5D1F29D5D1">
    <w:name w:val="8451BF059498461AB5BAEF5D1F29D5D1"/>
    <w:rsid w:val="00434B81"/>
  </w:style>
  <w:style w:type="paragraph" w:customStyle="1" w:styleId="382C630F1715469A944B8C007BBE594C">
    <w:name w:val="382C630F1715469A944B8C007BBE594C"/>
    <w:rsid w:val="00434B81"/>
  </w:style>
  <w:style w:type="paragraph" w:customStyle="1" w:styleId="E55C6F214C1E4AB796EE35CC9EFFF790">
    <w:name w:val="E55C6F214C1E4AB796EE35CC9EFFF790"/>
    <w:rsid w:val="00434B81"/>
  </w:style>
  <w:style w:type="paragraph" w:customStyle="1" w:styleId="E706581ADAD148E389D33A7B682B9E03">
    <w:name w:val="E706581ADAD148E389D33A7B682B9E03"/>
    <w:rsid w:val="00434B81"/>
  </w:style>
  <w:style w:type="paragraph" w:customStyle="1" w:styleId="F4817729379F43C798B3FEA8BD900E63">
    <w:name w:val="F4817729379F43C798B3FEA8BD900E63"/>
    <w:rsid w:val="00434B81"/>
  </w:style>
  <w:style w:type="paragraph" w:customStyle="1" w:styleId="D8AF2E3C1ECC456093B700BE9E8E5679">
    <w:name w:val="D8AF2E3C1ECC456093B700BE9E8E5679"/>
    <w:rsid w:val="00434B81"/>
  </w:style>
  <w:style w:type="paragraph" w:customStyle="1" w:styleId="FF3203934D4A43E789C948326E99DC40">
    <w:name w:val="FF3203934D4A43E789C948326E99DC40"/>
    <w:rsid w:val="00434B81"/>
  </w:style>
  <w:style w:type="paragraph" w:customStyle="1" w:styleId="00A104015AF3446A8A0F6C657B6938CD">
    <w:name w:val="00A104015AF3446A8A0F6C657B6938CD"/>
    <w:rsid w:val="00434B81"/>
  </w:style>
  <w:style w:type="paragraph" w:customStyle="1" w:styleId="D7005ECA63474F46A94A9B81922A9940">
    <w:name w:val="D7005ECA63474F46A94A9B81922A9940"/>
    <w:rsid w:val="00434B81"/>
  </w:style>
  <w:style w:type="paragraph" w:customStyle="1" w:styleId="31C8BDD6AEB14C82819BE98414F63B1A">
    <w:name w:val="31C8BDD6AEB14C82819BE98414F63B1A"/>
    <w:rsid w:val="00434B81"/>
  </w:style>
  <w:style w:type="paragraph" w:customStyle="1" w:styleId="BC3D239501A045078592FE36862D8ABB">
    <w:name w:val="BC3D239501A045078592FE36862D8ABB"/>
    <w:rsid w:val="00434B81"/>
  </w:style>
  <w:style w:type="paragraph" w:customStyle="1" w:styleId="5D2B928A818B4599BB133CACDF973551">
    <w:name w:val="5D2B928A818B4599BB133CACDF973551"/>
    <w:rsid w:val="00434B81"/>
  </w:style>
  <w:style w:type="paragraph" w:customStyle="1" w:styleId="F8EDC044928749AAAB0AC4C5D95BE6E7">
    <w:name w:val="F8EDC044928749AAAB0AC4C5D95BE6E7"/>
    <w:rsid w:val="00434B81"/>
  </w:style>
  <w:style w:type="paragraph" w:customStyle="1" w:styleId="EB0F4BC3EA244D0D80CED42AA82E18B3">
    <w:name w:val="EB0F4BC3EA244D0D80CED42AA82E18B3"/>
    <w:rsid w:val="00434B81"/>
  </w:style>
  <w:style w:type="paragraph" w:customStyle="1" w:styleId="657823AEB1EF45F8A5C3FD0E358C1D0A">
    <w:name w:val="657823AEB1EF45F8A5C3FD0E358C1D0A"/>
    <w:rsid w:val="00434B81"/>
  </w:style>
  <w:style w:type="paragraph" w:customStyle="1" w:styleId="8E2FA8F0B8644E50AD311CA4EA4306BD">
    <w:name w:val="8E2FA8F0B8644E50AD311CA4EA4306BD"/>
    <w:rsid w:val="00434B81"/>
  </w:style>
  <w:style w:type="paragraph" w:customStyle="1" w:styleId="F739995DF0E846579BD1C0336977D19E">
    <w:name w:val="F739995DF0E846579BD1C0336977D19E"/>
    <w:rsid w:val="00434B81"/>
  </w:style>
  <w:style w:type="paragraph" w:customStyle="1" w:styleId="935F2D9E7AB3473297ADDA79090F9463">
    <w:name w:val="935F2D9E7AB3473297ADDA79090F9463"/>
    <w:rsid w:val="00434B81"/>
  </w:style>
  <w:style w:type="paragraph" w:customStyle="1" w:styleId="AFC899C8DC1547F990218E27A3396A5E">
    <w:name w:val="AFC899C8DC1547F990218E27A3396A5E"/>
    <w:rsid w:val="00434B81"/>
  </w:style>
  <w:style w:type="paragraph" w:customStyle="1" w:styleId="50591941E5574B23B99AA6031C69A3D9">
    <w:name w:val="50591941E5574B23B99AA6031C69A3D9"/>
    <w:rsid w:val="00434B81"/>
  </w:style>
  <w:style w:type="paragraph" w:customStyle="1" w:styleId="823AA8B3B2334981B6A2F69480CC63E3">
    <w:name w:val="823AA8B3B2334981B6A2F69480CC63E3"/>
    <w:rsid w:val="00434B81"/>
  </w:style>
  <w:style w:type="paragraph" w:customStyle="1" w:styleId="FA4281CF5F6641069A4573D9ED4215CA">
    <w:name w:val="FA4281CF5F6641069A4573D9ED4215CA"/>
    <w:rsid w:val="00434B81"/>
  </w:style>
  <w:style w:type="paragraph" w:customStyle="1" w:styleId="A3E466ED13F940E7A77CD07D36EA458B">
    <w:name w:val="A3E466ED13F940E7A77CD07D36EA458B"/>
    <w:rsid w:val="00434B81"/>
  </w:style>
  <w:style w:type="paragraph" w:customStyle="1" w:styleId="439065B138E941C78A6BB18D83A3766A">
    <w:name w:val="439065B138E941C78A6BB18D83A3766A"/>
    <w:rsid w:val="00434B81"/>
  </w:style>
  <w:style w:type="paragraph" w:customStyle="1" w:styleId="742DE1DCE78D4ECDB27201D37DE24632">
    <w:name w:val="742DE1DCE78D4ECDB27201D37DE24632"/>
    <w:rsid w:val="00434B81"/>
  </w:style>
  <w:style w:type="paragraph" w:customStyle="1" w:styleId="9DCD858C1F9743B3A09EA5F9F92B58A0">
    <w:name w:val="9DCD858C1F9743B3A09EA5F9F92B58A0"/>
    <w:rsid w:val="00434B81"/>
  </w:style>
  <w:style w:type="paragraph" w:customStyle="1" w:styleId="3C48ECA1AFB3409F849E345BCFEC420E">
    <w:name w:val="3C48ECA1AFB3409F849E345BCFEC420E"/>
    <w:rsid w:val="00434B81"/>
  </w:style>
  <w:style w:type="paragraph" w:customStyle="1" w:styleId="84A8581B77F14069BB1EC598CA790B1F">
    <w:name w:val="84A8581B77F14069BB1EC598CA790B1F"/>
    <w:rsid w:val="00434B81"/>
  </w:style>
  <w:style w:type="paragraph" w:customStyle="1" w:styleId="EF1702F3E08C45ECA3770F94DFB40813">
    <w:name w:val="EF1702F3E08C45ECA3770F94DFB40813"/>
    <w:rsid w:val="00434B81"/>
  </w:style>
  <w:style w:type="paragraph" w:customStyle="1" w:styleId="E61CC419E7DA4C10BB7635A4071CD886">
    <w:name w:val="E61CC419E7DA4C10BB7635A4071CD886"/>
    <w:rsid w:val="00434B81"/>
  </w:style>
  <w:style w:type="paragraph" w:customStyle="1" w:styleId="CE310F9FBD35487E9AE280B13D706D3C">
    <w:name w:val="CE310F9FBD35487E9AE280B13D706D3C"/>
    <w:rsid w:val="00434B81"/>
  </w:style>
  <w:style w:type="paragraph" w:customStyle="1" w:styleId="E49277D98D784359A1750DB203B6FA31">
    <w:name w:val="E49277D98D784359A1750DB203B6FA31"/>
    <w:rsid w:val="00434B81"/>
  </w:style>
  <w:style w:type="paragraph" w:customStyle="1" w:styleId="06F1446234544450B0861A1E8C37F849">
    <w:name w:val="06F1446234544450B0861A1E8C37F849"/>
    <w:rsid w:val="00434B81"/>
  </w:style>
  <w:style w:type="paragraph" w:customStyle="1" w:styleId="81285D60A1B049FEADAE59E3C892A310">
    <w:name w:val="81285D60A1B049FEADAE59E3C892A310"/>
    <w:rsid w:val="00434B81"/>
  </w:style>
  <w:style w:type="paragraph" w:customStyle="1" w:styleId="4097C9A2C3B74A21943C4ED563F054AE">
    <w:name w:val="4097C9A2C3B74A21943C4ED563F054AE"/>
    <w:rsid w:val="00434B81"/>
  </w:style>
  <w:style w:type="paragraph" w:customStyle="1" w:styleId="2C792A0B2FC1426587A8BF8E0D93E6EC">
    <w:name w:val="2C792A0B2FC1426587A8BF8E0D93E6EC"/>
    <w:rsid w:val="00434B81"/>
  </w:style>
  <w:style w:type="paragraph" w:customStyle="1" w:styleId="EA6370DEF9FE403ABE52040DA473F127">
    <w:name w:val="EA6370DEF9FE403ABE52040DA473F127"/>
    <w:rsid w:val="00434B81"/>
  </w:style>
  <w:style w:type="paragraph" w:customStyle="1" w:styleId="16BA030500AE49F9BE7E9F5053235736">
    <w:name w:val="16BA030500AE49F9BE7E9F5053235736"/>
    <w:rsid w:val="00434B81"/>
  </w:style>
  <w:style w:type="paragraph" w:customStyle="1" w:styleId="630257944A6748BD9CC4A72F75B4BCB0">
    <w:name w:val="630257944A6748BD9CC4A72F75B4BCB0"/>
    <w:rsid w:val="00434B81"/>
  </w:style>
  <w:style w:type="paragraph" w:customStyle="1" w:styleId="B7659078C3C343A6ACB932FEAA71D56C">
    <w:name w:val="B7659078C3C343A6ACB932FEAA71D56C"/>
    <w:rsid w:val="00434B81"/>
  </w:style>
  <w:style w:type="paragraph" w:customStyle="1" w:styleId="40C8752544874896BE10231FAEEE8F33">
    <w:name w:val="40C8752544874896BE10231FAEEE8F33"/>
    <w:rsid w:val="00434B81"/>
  </w:style>
  <w:style w:type="paragraph" w:customStyle="1" w:styleId="761D7C81FCED47F5B322C96847858E27">
    <w:name w:val="761D7C81FCED47F5B322C96847858E27"/>
    <w:rsid w:val="00434B81"/>
  </w:style>
  <w:style w:type="paragraph" w:customStyle="1" w:styleId="0172A885CDDB4B428D50FD96B92ED969">
    <w:name w:val="0172A885CDDB4B428D50FD96B92ED969"/>
    <w:rsid w:val="00434B81"/>
  </w:style>
  <w:style w:type="paragraph" w:customStyle="1" w:styleId="02D3AC2423174F08A4A69453841253C3">
    <w:name w:val="02D3AC2423174F08A4A69453841253C3"/>
    <w:rsid w:val="00434B81"/>
  </w:style>
  <w:style w:type="paragraph" w:customStyle="1" w:styleId="C38E09D3C776485387B7EC50F4D8E548">
    <w:name w:val="C38E09D3C776485387B7EC50F4D8E548"/>
    <w:rsid w:val="00434B81"/>
  </w:style>
  <w:style w:type="paragraph" w:customStyle="1" w:styleId="35619EAB1F1F46698939AD03FAB556CB">
    <w:name w:val="35619EAB1F1F46698939AD03FAB556CB"/>
    <w:rsid w:val="007C52C5"/>
  </w:style>
  <w:style w:type="paragraph" w:customStyle="1" w:styleId="139C7DD12F924B3B84D10A8842816624">
    <w:name w:val="139C7DD12F924B3B84D10A8842816624"/>
    <w:rsid w:val="007C52C5"/>
  </w:style>
  <w:style w:type="paragraph" w:customStyle="1" w:styleId="B1CC89C31F4041C599EA6AC54C08B497">
    <w:name w:val="B1CC89C31F4041C599EA6AC54C08B497"/>
    <w:rsid w:val="00556E6C"/>
  </w:style>
  <w:style w:type="paragraph" w:customStyle="1" w:styleId="136A84390D5548D3A8F8EA35E78C8701">
    <w:name w:val="136A84390D5548D3A8F8EA35E78C8701"/>
    <w:rsid w:val="00556E6C"/>
  </w:style>
  <w:style w:type="paragraph" w:customStyle="1" w:styleId="D1BD850BDC9740CEA44749F9FD1EAD5D">
    <w:name w:val="D1BD850BDC9740CEA44749F9FD1EAD5D"/>
    <w:rsid w:val="00556E6C"/>
  </w:style>
  <w:style w:type="paragraph" w:customStyle="1" w:styleId="D17188D8C4084EE5BB589184262E7629">
    <w:name w:val="D17188D8C4084EE5BB589184262E7629"/>
    <w:rsid w:val="00556E6C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239</Words>
  <Characters>1363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Dr.Tahmineh Lohrasbi</dc:creator>
  <cp:lastModifiedBy>Dr.Tahmineh Lohrasbi</cp:lastModifiedBy>
  <cp:revision>4</cp:revision>
  <cp:lastPrinted>2018-05-19T10:12:00Z</cp:lastPrinted>
  <dcterms:created xsi:type="dcterms:W3CDTF">2018-05-19T10:08:00Z</dcterms:created>
  <dcterms:modified xsi:type="dcterms:W3CDTF">2018-05-19T10:13:00Z</dcterms:modified>
</cp:coreProperties>
</file>